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C9533" w14:textId="77777777" w:rsidR="001A3AC7" w:rsidRDefault="00F41525">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ÅRSBERETNING 2020</w:t>
      </w:r>
    </w:p>
    <w:p w14:paraId="53F4ABCE" w14:textId="77777777" w:rsidR="001A3AC7" w:rsidRDefault="001A3AC7">
      <w:pPr>
        <w:widowControl/>
        <w:pBdr>
          <w:top w:val="nil"/>
          <w:left w:val="nil"/>
          <w:bottom w:val="nil"/>
          <w:right w:val="nil"/>
          <w:between w:val="nil"/>
        </w:pBdr>
        <w:jc w:val="center"/>
        <w:rPr>
          <w:rFonts w:ascii="Times New Roman" w:eastAsia="Times New Roman" w:hAnsi="Times New Roman" w:cs="Times New Roman"/>
          <w:b/>
          <w:color w:val="000000"/>
        </w:rPr>
      </w:pPr>
    </w:p>
    <w:p w14:paraId="6C6FD56D" w14:textId="77777777" w:rsidR="001A3AC7" w:rsidRDefault="001A3AC7">
      <w:pPr>
        <w:widowControl/>
        <w:pBdr>
          <w:top w:val="nil"/>
          <w:left w:val="nil"/>
          <w:bottom w:val="nil"/>
          <w:right w:val="nil"/>
          <w:between w:val="nil"/>
        </w:pBdr>
        <w:jc w:val="center"/>
        <w:rPr>
          <w:rFonts w:ascii="Times New Roman" w:eastAsia="Times New Roman" w:hAnsi="Times New Roman" w:cs="Times New Roman"/>
          <w:b/>
          <w:color w:val="000000"/>
        </w:rPr>
      </w:pPr>
    </w:p>
    <w:p w14:paraId="195B9D67" w14:textId="77777777" w:rsidR="001A3AC7" w:rsidRDefault="00F41525">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Årsmøte på Skogbrukmuseumet, tirsdag 09. mars 2021 kl.19.00 </w:t>
      </w:r>
    </w:p>
    <w:p w14:paraId="6AB233FC" w14:textId="77777777" w:rsidR="001A3AC7" w:rsidRDefault="001A3AC7">
      <w:pPr>
        <w:widowControl/>
        <w:pBdr>
          <w:top w:val="nil"/>
          <w:left w:val="nil"/>
          <w:bottom w:val="nil"/>
          <w:right w:val="nil"/>
          <w:between w:val="nil"/>
        </w:pBdr>
        <w:jc w:val="center"/>
        <w:rPr>
          <w:rFonts w:ascii="Times New Roman" w:eastAsia="Times New Roman" w:hAnsi="Times New Roman" w:cs="Times New Roman"/>
          <w:b/>
          <w:color w:val="000000"/>
        </w:rPr>
      </w:pPr>
    </w:p>
    <w:p w14:paraId="518133E5" w14:textId="77777777" w:rsidR="001A3AC7" w:rsidRDefault="001A3AC7">
      <w:pPr>
        <w:widowControl/>
        <w:pBdr>
          <w:top w:val="nil"/>
          <w:left w:val="nil"/>
          <w:bottom w:val="nil"/>
          <w:right w:val="nil"/>
          <w:between w:val="nil"/>
        </w:pBdr>
        <w:jc w:val="both"/>
        <w:rPr>
          <w:rFonts w:ascii="Times New Roman" w:eastAsia="Times New Roman" w:hAnsi="Times New Roman" w:cs="Times New Roman"/>
          <w:color w:val="000000"/>
        </w:rPr>
      </w:pPr>
    </w:p>
    <w:p w14:paraId="64B0C0DD" w14:textId="77777777" w:rsidR="001A3AC7" w:rsidRDefault="00F41525">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SAK 1: KONSTITUERING</w:t>
      </w:r>
    </w:p>
    <w:p w14:paraId="6BE3D4F8" w14:textId="77777777" w:rsidR="001A3AC7" w:rsidRDefault="001A3AC7">
      <w:pPr>
        <w:widowControl/>
        <w:pBdr>
          <w:top w:val="nil"/>
          <w:left w:val="nil"/>
          <w:bottom w:val="nil"/>
          <w:right w:val="nil"/>
          <w:between w:val="nil"/>
        </w:pBdr>
        <w:jc w:val="both"/>
        <w:rPr>
          <w:rFonts w:ascii="Times New Roman" w:eastAsia="Times New Roman" w:hAnsi="Times New Roman" w:cs="Times New Roman"/>
          <w:b/>
          <w:color w:val="000000"/>
        </w:rPr>
      </w:pPr>
    </w:p>
    <w:p w14:paraId="1E6E2382" w14:textId="77777777"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Valg av møteleder</w:t>
      </w:r>
    </w:p>
    <w:p w14:paraId="0254FDFC" w14:textId="77777777"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Valg av møtesekretær</w:t>
      </w:r>
    </w:p>
    <w:p w14:paraId="11A0522A" w14:textId="77777777"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Valg av medlemmer til å undertegne protokollen</w:t>
      </w:r>
    </w:p>
    <w:p w14:paraId="4E7CCFC7" w14:textId="77777777"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Godkjennelse av innkalling</w:t>
      </w:r>
    </w:p>
    <w:p w14:paraId="253BF0D1" w14:textId="77777777" w:rsidR="001A3AC7" w:rsidRDefault="00F41525">
      <w:pPr>
        <w:widowControl/>
        <w:numPr>
          <w:ilvl w:val="0"/>
          <w:numId w:val="1"/>
        </w:numPr>
        <w:pBdr>
          <w:top w:val="nil"/>
          <w:left w:val="nil"/>
          <w:bottom w:val="nil"/>
          <w:right w:val="nil"/>
          <w:between w:val="nil"/>
        </w:pBdr>
        <w:tabs>
          <w:tab w:val="left" w:pos="0"/>
        </w:tabs>
        <w:rPr>
          <w:rFonts w:ascii="Calibri" w:eastAsia="Calibri" w:hAnsi="Calibri" w:cs="Calibri"/>
          <w:color w:val="000000"/>
          <w:sz w:val="22"/>
          <w:szCs w:val="22"/>
        </w:rPr>
      </w:pPr>
      <w:r>
        <w:rPr>
          <w:rFonts w:ascii="Times New Roman" w:eastAsia="Times New Roman" w:hAnsi="Times New Roman" w:cs="Times New Roman"/>
          <w:color w:val="000000"/>
        </w:rPr>
        <w:t>Godkjennelse av resten av dagsordenen</w:t>
      </w:r>
    </w:p>
    <w:p w14:paraId="07924E82"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2DA76C5"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SAK 2: STYRETS ÅRSBERETNING</w:t>
      </w:r>
    </w:p>
    <w:p w14:paraId="620B171E"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5E82B289" w14:textId="77777777" w:rsidR="001A3AC7" w:rsidRDefault="00F41525">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b/>
          <w:color w:val="000000"/>
        </w:rPr>
        <w:t>SAK 3: STYRETS FORSLAG TIL ARBEIDSPROGRAM</w:t>
      </w:r>
      <w:r>
        <w:rPr>
          <w:rFonts w:ascii="Times New Roman" w:eastAsia="Times New Roman" w:hAnsi="Times New Roman" w:cs="Times New Roman"/>
          <w:b/>
          <w:color w:val="000000"/>
        </w:rPr>
        <w:br/>
      </w:r>
    </w:p>
    <w:p w14:paraId="57082D66"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SAK 4: REGNSKAP</w:t>
      </w:r>
      <w:r>
        <w:rPr>
          <w:rFonts w:ascii="Times New Roman" w:eastAsia="Times New Roman" w:hAnsi="Times New Roman" w:cs="Times New Roman"/>
          <w:color w:val="000000"/>
        </w:rPr>
        <w:t xml:space="preserve"> (blir delt ut på årsmøtet)</w:t>
      </w:r>
      <w:r>
        <w:rPr>
          <w:rFonts w:ascii="Times New Roman" w:eastAsia="Times New Roman" w:hAnsi="Times New Roman" w:cs="Times New Roman"/>
          <w:color w:val="000000"/>
        </w:rPr>
        <w:br/>
      </w:r>
    </w:p>
    <w:p w14:paraId="6FC29704"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SAK 5: MEDLEMSKONTIGENTEN</w:t>
      </w:r>
    </w:p>
    <w:p w14:paraId="1728630D"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036CA119"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 xml:space="preserve">SAK 6: STYRETS BUDSJETTFORSLAG </w:t>
      </w:r>
      <w:r>
        <w:rPr>
          <w:rFonts w:ascii="Times New Roman" w:eastAsia="Times New Roman" w:hAnsi="Times New Roman" w:cs="Times New Roman"/>
          <w:color w:val="000000"/>
        </w:rPr>
        <w:t>(blir delt ut på årsmøtet)</w:t>
      </w:r>
    </w:p>
    <w:p w14:paraId="796CF879"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6485233B" w14:textId="77777777" w:rsidR="001A3AC7" w:rsidRDefault="00F41525">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b/>
          <w:color w:val="000000"/>
        </w:rPr>
        <w:t>SAK 7: STYRETS FORSLAG</w:t>
      </w:r>
      <w:r>
        <w:rPr>
          <w:rFonts w:ascii="Times New Roman" w:eastAsia="Times New Roman" w:hAnsi="Times New Roman" w:cs="Times New Roman"/>
          <w:b/>
          <w:color w:val="000000"/>
        </w:rPr>
        <w:br/>
      </w:r>
    </w:p>
    <w:p w14:paraId="62A57037"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7FCEC964"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SAK 8: INNKOMNE FORSLAG</w:t>
      </w:r>
    </w:p>
    <w:p w14:paraId="3B10F23F"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42A2A8A"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SAK 9: </w:t>
      </w:r>
      <w:proofErr w:type="gramStart"/>
      <w:r>
        <w:rPr>
          <w:rFonts w:ascii="Times New Roman" w:eastAsia="Times New Roman" w:hAnsi="Times New Roman" w:cs="Times New Roman"/>
          <w:b/>
          <w:color w:val="000000"/>
        </w:rPr>
        <w:t>VALG  2021.</w:t>
      </w:r>
      <w:proofErr w:type="gramEnd"/>
    </w:p>
    <w:p w14:paraId="30AEA6D5" w14:textId="77777777"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Styret velges for to år og skal bestå av 5 medlemmer og 2 varamedlemmer.</w:t>
      </w:r>
    </w:p>
    <w:p w14:paraId="374303C9" w14:textId="77777777"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Det skal velges leder, nestleder, sekretær og kasserer hvert år blant styrets medlemmer.</w:t>
      </w:r>
    </w:p>
    <w:p w14:paraId="20F4F7A9" w14:textId="77777777" w:rsidR="001A3AC7" w:rsidRDefault="001A3AC7">
      <w:pPr>
        <w:widowControl/>
        <w:pBdr>
          <w:top w:val="nil"/>
          <w:left w:val="nil"/>
          <w:bottom w:val="nil"/>
          <w:right w:val="nil"/>
          <w:between w:val="nil"/>
        </w:pBdr>
        <w:jc w:val="both"/>
        <w:rPr>
          <w:rFonts w:ascii="Times New Roman" w:eastAsia="Times New Roman" w:hAnsi="Times New Roman" w:cs="Times New Roman"/>
          <w:b/>
          <w:color w:val="000000"/>
        </w:rPr>
      </w:pPr>
    </w:p>
    <w:p w14:paraId="70CDC65D"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Leder for 1 år. (Velges blant styremedlemmene)</w:t>
      </w:r>
    </w:p>
    <w:p w14:paraId="213FD1ED"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Nestleder for 1 år</w:t>
      </w:r>
      <w:r>
        <w:rPr>
          <w:rFonts w:ascii="Times New Roman" w:eastAsia="Times New Roman" w:hAnsi="Times New Roman" w:cs="Times New Roman"/>
          <w:color w:val="000000"/>
        </w:rPr>
        <w:tab/>
        <w:t>. (Velges blant styremedlemmene)</w:t>
      </w:r>
    </w:p>
    <w:p w14:paraId="2865398E"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2 varamedlemmer for 1 år</w:t>
      </w:r>
    </w:p>
    <w:p w14:paraId="4E5DC8DD"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3 styremedlemmer for 2 år.</w:t>
      </w:r>
    </w:p>
    <w:p w14:paraId="7EEF9CAD"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En revisor for 2 år og en vararevisor for 1 år.</w:t>
      </w:r>
    </w:p>
    <w:p w14:paraId="495A833F" w14:textId="77777777" w:rsidR="001A3AC7"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rPr>
      </w:pPr>
      <w:r>
        <w:rPr>
          <w:rFonts w:ascii="Times New Roman" w:eastAsia="Times New Roman" w:hAnsi="Times New Roman" w:cs="Times New Roman"/>
          <w:color w:val="000000"/>
        </w:rPr>
        <w:t>Valgkomité med leder, to medlemmer for 2 år og varamedlem for 1 år.</w:t>
      </w:r>
    </w:p>
    <w:p w14:paraId="3069DF08"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689DF2E5"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0E7C35DA"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E2AACEF"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56392444"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69311D91"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C482DDA"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813C66F"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49B059AE"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0D6D3B62"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328BE9E8"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br/>
        <w:t>SAK 2: STYRETS ÅRSBERETNING 2020</w:t>
      </w:r>
    </w:p>
    <w:p w14:paraId="3C9931D0"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C18CBCE"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Styrets sammensetning 2020</w:t>
      </w:r>
    </w:p>
    <w:p w14:paraId="3E4F9679"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Leder: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Mona Himo Aakervik</w:t>
      </w:r>
    </w:p>
    <w:p w14:paraId="0E4C645F"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Nestleder/kasserer: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Inger Lise Brøndbo Kjølstad</w:t>
      </w:r>
    </w:p>
    <w:p w14:paraId="23B33DC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Styremedlem: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Odd Rosvoll</w:t>
      </w:r>
    </w:p>
    <w:p w14:paraId="2E557D5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Svein Erik Kjølstad</w:t>
      </w:r>
    </w:p>
    <w:p w14:paraId="20B5629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Stian Furre</w:t>
      </w:r>
    </w:p>
    <w:p w14:paraId="699436B6"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 xml:space="preserve">Varamedlemmer: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Janne Aavik</w:t>
      </w:r>
    </w:p>
    <w:p w14:paraId="7603C79E"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Sekretær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Irene Kvalvik</w:t>
      </w:r>
    </w:p>
    <w:p w14:paraId="0A0E00FF"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648EF3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Revisor: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Oddbjørn Ovesen </w:t>
      </w:r>
    </w:p>
    <w:p w14:paraId="470DA36A"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Vararevisor:</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color w:val="000000"/>
        </w:rPr>
        <w:t>Olav Fjone</w:t>
      </w:r>
    </w:p>
    <w:p w14:paraId="7142E735"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2EACC3F5"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Komitèer og utvalg</w:t>
      </w:r>
    </w:p>
    <w:p w14:paraId="34E65077"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02A9C37F"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Prøveutvalg:</w:t>
      </w:r>
    </w:p>
    <w:p w14:paraId="45BD7F9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Mona Himo Aakervik</w:t>
      </w:r>
    </w:p>
    <w:p w14:paraId="11D44390"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Marius Aakervik</w:t>
      </w:r>
    </w:p>
    <w:p w14:paraId="173099EC"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Inger Lise B.Kjølstad</w:t>
      </w:r>
    </w:p>
    <w:p w14:paraId="3E8DA576"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Svein Erik Kjølstad</w:t>
      </w:r>
    </w:p>
    <w:p w14:paraId="5B11789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Ann Cathrin Aasen</w:t>
      </w:r>
    </w:p>
    <w:p w14:paraId="484BC85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Bertil Nyheim</w:t>
      </w:r>
    </w:p>
    <w:p w14:paraId="1E5288A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Ann Mari Nordaunet</w:t>
      </w:r>
    </w:p>
    <w:p w14:paraId="5F50511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Odd Rosvoll</w:t>
      </w:r>
    </w:p>
    <w:p w14:paraId="2743DFEF"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Wenche Eidet</w:t>
      </w:r>
    </w:p>
    <w:p w14:paraId="71F2A1F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Ketil Eidet</w:t>
      </w:r>
    </w:p>
    <w:p w14:paraId="043CB89C"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Janne Aavik</w:t>
      </w:r>
    </w:p>
    <w:p w14:paraId="2882E28F"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03A5008"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Dommerutvalg</w:t>
      </w:r>
      <w:r>
        <w:rPr>
          <w:rFonts w:ascii="Times New Roman" w:eastAsia="Times New Roman" w:hAnsi="Times New Roman" w:cs="Times New Roman"/>
          <w:color w:val="000000"/>
        </w:rPr>
        <w:t>:</w:t>
      </w:r>
    </w:p>
    <w:p w14:paraId="181D12B5" w14:textId="77777777" w:rsidR="001A3AC7" w:rsidRDefault="00F41525">
      <w:pPr>
        <w:widowControl/>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Ole Arnstein Strømsli</w:t>
      </w:r>
    </w:p>
    <w:p w14:paraId="2E636E64"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ab/>
        <w:t>Øyvind Eriksen</w:t>
      </w:r>
    </w:p>
    <w:p w14:paraId="378EB47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Svein Erik Kjølstad</w:t>
      </w:r>
    </w:p>
    <w:p w14:paraId="78AF0828"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Inn </w:t>
      </w:r>
      <w:proofErr w:type="gramStart"/>
      <w:r>
        <w:rPr>
          <w:rFonts w:ascii="Times New Roman" w:eastAsia="Times New Roman" w:hAnsi="Times New Roman" w:cs="Times New Roman"/>
          <w:color w:val="000000"/>
        </w:rPr>
        <w:t>November</w:t>
      </w:r>
      <w:proofErr w:type="gramEnd"/>
      <w:r>
        <w:rPr>
          <w:rFonts w:ascii="Times New Roman" w:eastAsia="Times New Roman" w:hAnsi="Times New Roman" w:cs="Times New Roman"/>
          <w:color w:val="000000"/>
        </w:rPr>
        <w:t xml:space="preserve"> 2020:</w:t>
      </w:r>
    </w:p>
    <w:p w14:paraId="6DD8E42F" w14:textId="77777777" w:rsidR="001A3AC7" w:rsidRDefault="00F41525">
      <w:pPr>
        <w:widowControl/>
        <w:pBdr>
          <w:top w:val="nil"/>
          <w:left w:val="nil"/>
          <w:bottom w:val="nil"/>
          <w:right w:val="nil"/>
          <w:between w:val="nil"/>
        </w:pBdr>
        <w:ind w:left="708"/>
        <w:rPr>
          <w:rFonts w:ascii="Calibri" w:eastAsia="Calibri" w:hAnsi="Calibri" w:cs="Calibri"/>
          <w:color w:val="000000"/>
          <w:sz w:val="22"/>
          <w:szCs w:val="22"/>
        </w:rPr>
      </w:pPr>
      <w:r>
        <w:rPr>
          <w:rFonts w:ascii="Times New Roman" w:eastAsia="Times New Roman" w:hAnsi="Times New Roman" w:cs="Times New Roman"/>
          <w:color w:val="000000"/>
        </w:rPr>
        <w:t xml:space="preserve">Sigmund Nyborg </w:t>
      </w:r>
      <w:r>
        <w:rPr>
          <w:rFonts w:ascii="Times New Roman" w:eastAsia="Times New Roman" w:hAnsi="Times New Roman" w:cs="Times New Roman"/>
          <w:color w:val="000000"/>
        </w:rPr>
        <w:br/>
        <w:t>Ingvar Rødsjø</w:t>
      </w:r>
    </w:p>
    <w:p w14:paraId="34B6D071"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467522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Dressurområde</w:t>
      </w:r>
      <w:r>
        <w:rPr>
          <w:rFonts w:ascii="Times New Roman" w:eastAsia="Times New Roman" w:hAnsi="Times New Roman" w:cs="Times New Roman"/>
          <w:color w:val="000000"/>
        </w:rPr>
        <w:t>:</w:t>
      </w:r>
    </w:p>
    <w:p w14:paraId="6AC74023"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Einar Tømmerås - Brannfjell</w:t>
      </w:r>
    </w:p>
    <w:p w14:paraId="78F471BA"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Sigmund Nyborg - Grøndalstunet</w:t>
      </w:r>
    </w:p>
    <w:p w14:paraId="54BBE5E1"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476EC593"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bookmarkStart w:id="1" w:name="_30j0zll" w:colFirst="0" w:colLast="0"/>
      <w:bookmarkEnd w:id="1"/>
      <w:r>
        <w:rPr>
          <w:rFonts w:ascii="Times New Roman" w:eastAsia="Times New Roman" w:hAnsi="Times New Roman" w:cs="Times New Roman"/>
          <w:b/>
          <w:color w:val="000000"/>
        </w:rPr>
        <w:t>Merkekomitè</w:t>
      </w:r>
      <w:r>
        <w:rPr>
          <w:rFonts w:ascii="Times New Roman" w:eastAsia="Times New Roman" w:hAnsi="Times New Roman" w:cs="Times New Roman"/>
          <w:color w:val="000000"/>
        </w:rPr>
        <w:t>:</w:t>
      </w:r>
    </w:p>
    <w:p w14:paraId="7F9E7443"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 xml:space="preserve">Inger Lise Brøndbo, Pål Tore Raabakken og Mona H Aakervik. </w:t>
      </w:r>
    </w:p>
    <w:p w14:paraId="7CDF22B3"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74330AE"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bookmarkStart w:id="2" w:name="_1fob9te" w:colFirst="0" w:colLast="0"/>
      <w:bookmarkEnd w:id="2"/>
      <w:r>
        <w:rPr>
          <w:rFonts w:ascii="Times New Roman" w:eastAsia="Times New Roman" w:hAnsi="Times New Roman" w:cs="Times New Roman"/>
          <w:b/>
          <w:color w:val="000000"/>
        </w:rPr>
        <w:t>Hund/sau:</w:t>
      </w:r>
    </w:p>
    <w:p w14:paraId="07AF3C3C"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 xml:space="preserve">Svein Erik Kjølstad, Overhalla </w:t>
      </w:r>
    </w:p>
    <w:p w14:paraId="68A68609"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Øyvind Eriksen, Rørvik</w:t>
      </w:r>
    </w:p>
    <w:p w14:paraId="577108F8"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Rolf Gaundal, Harran</w:t>
      </w:r>
    </w:p>
    <w:p w14:paraId="2671FC0B"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7DDF05B0"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6FEA2D04" w14:textId="77777777" w:rsidR="001A3AC7" w:rsidRDefault="00F41525">
      <w:pPr>
        <w:widowControl/>
        <w:pBdr>
          <w:top w:val="nil"/>
          <w:left w:val="nil"/>
          <w:bottom w:val="nil"/>
          <w:right w:val="nil"/>
          <w:between w:val="nil"/>
        </w:pBdr>
        <w:ind w:left="708"/>
        <w:rPr>
          <w:rFonts w:ascii="Calibri" w:eastAsia="Calibri" w:hAnsi="Calibri" w:cs="Calibri"/>
          <w:color w:val="000000"/>
          <w:sz w:val="22"/>
          <w:szCs w:val="22"/>
        </w:rPr>
      </w:pPr>
      <w:r>
        <w:rPr>
          <w:rFonts w:ascii="Times New Roman" w:eastAsia="Times New Roman" w:hAnsi="Times New Roman" w:cs="Times New Roman"/>
          <w:b/>
          <w:color w:val="000000"/>
        </w:rPr>
        <w:t>Sponsoransvarlig</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Einar Tømmerås</w:t>
      </w:r>
      <w:r>
        <w:rPr>
          <w:rFonts w:ascii="Times New Roman" w:eastAsia="Times New Roman" w:hAnsi="Times New Roman" w:cs="Times New Roman"/>
          <w:color w:val="000000"/>
        </w:rPr>
        <w:br/>
        <w:t>Odd Rosvoll</w:t>
      </w:r>
    </w:p>
    <w:p w14:paraId="05CDEADE" w14:textId="77777777" w:rsidR="001A3AC7" w:rsidRDefault="00F41525">
      <w:pPr>
        <w:widowControl/>
        <w:pBdr>
          <w:top w:val="nil"/>
          <w:left w:val="nil"/>
          <w:bottom w:val="nil"/>
          <w:right w:val="nil"/>
          <w:between w:val="nil"/>
        </w:pBdr>
        <w:ind w:firstLine="708"/>
        <w:rPr>
          <w:rFonts w:ascii="Calibri" w:eastAsia="Calibri" w:hAnsi="Calibri" w:cs="Calibri"/>
          <w:color w:val="000000"/>
          <w:sz w:val="22"/>
          <w:szCs w:val="22"/>
        </w:rPr>
      </w:pPr>
      <w:r>
        <w:rPr>
          <w:rFonts w:ascii="Times New Roman" w:eastAsia="Times New Roman" w:hAnsi="Times New Roman" w:cs="Times New Roman"/>
          <w:color w:val="000000"/>
        </w:rPr>
        <w:t>Irene Kvalvik</w:t>
      </w:r>
      <w:r>
        <w:rPr>
          <w:rFonts w:ascii="Times New Roman" w:eastAsia="Times New Roman" w:hAnsi="Times New Roman" w:cs="Times New Roman"/>
          <w:color w:val="000000"/>
        </w:rPr>
        <w:br/>
      </w:r>
    </w:p>
    <w:p w14:paraId="47B7F63A"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Utstillingskomitè</w:t>
      </w:r>
      <w:r>
        <w:rPr>
          <w:rFonts w:ascii="Times New Roman" w:eastAsia="Times New Roman" w:hAnsi="Times New Roman" w:cs="Times New Roman"/>
          <w:color w:val="000000"/>
        </w:rPr>
        <w:t>:</w:t>
      </w:r>
    </w:p>
    <w:p w14:paraId="776DF605"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Mona Himo Aakervik </w:t>
      </w:r>
    </w:p>
    <w:p w14:paraId="50840DAF"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Pål Tore Raabakken </w:t>
      </w:r>
    </w:p>
    <w:p w14:paraId="750DD3C1"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Einar Tømmerås</w:t>
      </w:r>
    </w:p>
    <w:p w14:paraId="2E818382"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Lise I Pedersen</w:t>
      </w:r>
    </w:p>
    <w:p w14:paraId="399ED763"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Odd Rosvoll</w:t>
      </w:r>
    </w:p>
    <w:p w14:paraId="1DB9BD8B"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Trine Kaldahl</w:t>
      </w:r>
    </w:p>
    <w:p w14:paraId="79A94965"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Ruben Kaldahl</w:t>
      </w:r>
    </w:p>
    <w:p w14:paraId="6E71A7F7"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Irene Kvalvik</w:t>
      </w:r>
    </w:p>
    <w:p w14:paraId="1945ADBD" w14:textId="77777777" w:rsidR="001A3AC7" w:rsidRDefault="00F41525">
      <w:pPr>
        <w:widowControl/>
        <w:pBdr>
          <w:top w:val="nil"/>
          <w:left w:val="nil"/>
          <w:bottom w:val="nil"/>
          <w:right w:val="nil"/>
          <w:between w:val="nil"/>
        </w:pBdr>
        <w:ind w:left="708"/>
        <w:rPr>
          <w:rFonts w:ascii="Times New Roman" w:eastAsia="Times New Roman" w:hAnsi="Times New Roman" w:cs="Times New Roman"/>
          <w:color w:val="000000"/>
        </w:rPr>
      </w:pPr>
      <w:r>
        <w:rPr>
          <w:rFonts w:ascii="Times New Roman" w:eastAsia="Times New Roman" w:hAnsi="Times New Roman" w:cs="Times New Roman"/>
          <w:color w:val="000000"/>
        </w:rPr>
        <w:t>Ragnhild Ostad Fjær</w:t>
      </w:r>
    </w:p>
    <w:p w14:paraId="2126DAA4"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6A9E9B2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Medieutvalg</w:t>
      </w:r>
      <w:r>
        <w:rPr>
          <w:rFonts w:ascii="Times New Roman" w:eastAsia="Times New Roman" w:hAnsi="Times New Roman" w:cs="Times New Roman"/>
          <w:color w:val="000000"/>
        </w:rPr>
        <w:t>:</w:t>
      </w:r>
    </w:p>
    <w:p w14:paraId="61B2C4EA"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Odd Rosvoll og Irene Kvalvik</w:t>
      </w:r>
    </w:p>
    <w:p w14:paraId="2239231F"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05051523"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Lager</w:t>
      </w:r>
      <w:r>
        <w:rPr>
          <w:rFonts w:ascii="Times New Roman" w:eastAsia="Times New Roman" w:hAnsi="Times New Roman" w:cs="Times New Roman"/>
          <w:color w:val="000000"/>
        </w:rPr>
        <w:t>:</w:t>
      </w:r>
    </w:p>
    <w:p w14:paraId="2F088E06"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 xml:space="preserve">Pål Tore Raabakken </w:t>
      </w:r>
    </w:p>
    <w:p w14:paraId="763D3965"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Odd Rosvoll</w:t>
      </w:r>
    </w:p>
    <w:p w14:paraId="25CFC0E5"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2E27C59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Samarbeids komité</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rein</w:t>
      </w:r>
      <w:r>
        <w:rPr>
          <w:rFonts w:ascii="Times New Roman" w:eastAsia="Times New Roman" w:hAnsi="Times New Roman" w:cs="Times New Roman"/>
          <w:color w:val="000000"/>
        </w:rPr>
        <w:t xml:space="preserve">:  </w:t>
      </w:r>
    </w:p>
    <w:p w14:paraId="46D3243E"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Mona Himo Aakervik</w:t>
      </w:r>
    </w:p>
    <w:p w14:paraId="2D222CD3" w14:textId="77777777" w:rsidR="001A3AC7" w:rsidRDefault="00F41525">
      <w:pPr>
        <w:widowControl/>
        <w:pBdr>
          <w:top w:val="nil"/>
          <w:left w:val="nil"/>
          <w:bottom w:val="nil"/>
          <w:right w:val="nil"/>
          <w:between w:val="nil"/>
        </w:pBdr>
        <w:ind w:left="3540" w:hanging="2832"/>
        <w:rPr>
          <w:rFonts w:ascii="Times New Roman" w:eastAsia="Times New Roman" w:hAnsi="Times New Roman" w:cs="Times New Roman"/>
          <w:color w:val="000000"/>
        </w:rPr>
      </w:pPr>
      <w:r>
        <w:rPr>
          <w:rFonts w:ascii="Times New Roman" w:eastAsia="Times New Roman" w:hAnsi="Times New Roman" w:cs="Times New Roman"/>
          <w:color w:val="000000"/>
        </w:rPr>
        <w:t>Arild Dahl</w:t>
      </w:r>
    </w:p>
    <w:p w14:paraId="131E6D60" w14:textId="77777777" w:rsidR="001A3AC7" w:rsidRDefault="001A3AC7">
      <w:pPr>
        <w:widowControl/>
        <w:pBdr>
          <w:top w:val="nil"/>
          <w:left w:val="nil"/>
          <w:bottom w:val="nil"/>
          <w:right w:val="nil"/>
          <w:between w:val="nil"/>
        </w:pBdr>
        <w:ind w:left="3540" w:hanging="2832"/>
        <w:rPr>
          <w:rFonts w:ascii="Times New Roman" w:eastAsia="Times New Roman" w:hAnsi="Times New Roman" w:cs="Times New Roman"/>
          <w:color w:val="000000"/>
        </w:rPr>
      </w:pPr>
    </w:p>
    <w:p w14:paraId="1156C3BC"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Taksering – Bangdalen:</w:t>
      </w:r>
    </w:p>
    <w:p w14:paraId="489FBE31" w14:textId="77777777" w:rsidR="001A3AC7" w:rsidRDefault="00F41525">
      <w:pPr>
        <w:widowControl/>
        <w:pBdr>
          <w:top w:val="nil"/>
          <w:left w:val="nil"/>
          <w:bottom w:val="nil"/>
          <w:right w:val="nil"/>
          <w:between w:val="nil"/>
        </w:pBdr>
        <w:ind w:firstLine="708"/>
        <w:rPr>
          <w:rFonts w:ascii="Times New Roman" w:eastAsia="Times New Roman" w:hAnsi="Times New Roman" w:cs="Times New Roman"/>
          <w:color w:val="000000"/>
        </w:rPr>
      </w:pPr>
      <w:r>
        <w:rPr>
          <w:rFonts w:ascii="Times New Roman" w:eastAsia="Times New Roman" w:hAnsi="Times New Roman" w:cs="Times New Roman"/>
          <w:color w:val="000000"/>
        </w:rPr>
        <w:t>Odd Rosvoll</w:t>
      </w:r>
    </w:p>
    <w:p w14:paraId="33502ECD"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26202F83"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Styremøter 2020</w:t>
      </w:r>
    </w:p>
    <w:p w14:paraId="3BCB818B"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Det har i foreningsåret vært avviklet tre styremøter. På grunn av Covid-19 har mye av klubbens drift foregått pr. telefon og e-post. Vi har også ei lukket facebook side for styret.  Diverse utvalg har egne møter gjennom året for å få gjennomført klubbens arbeid. </w:t>
      </w:r>
    </w:p>
    <w:p w14:paraId="093579E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 vil takke alle som stiller opp og bidrar til at klubben kan gjennomføre sine oppgaver og forskjellige aktiviteter gjennom hele året.</w:t>
      </w:r>
    </w:p>
    <w:p w14:paraId="6391720C"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DD110DF"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Investeringer </w:t>
      </w:r>
    </w:p>
    <w:p w14:paraId="38812509"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4D76A4EF"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Medlemsutvikling </w:t>
      </w:r>
    </w:p>
    <w:p w14:paraId="5BA2366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Det er pr 31.12.2020 registrert totalt 296 medlemmer, 34 nye medlemmer i 2020.</w:t>
      </w:r>
    </w:p>
    <w:p w14:paraId="790E9FA7"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10FC261"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4A0CEB2"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Årsrapport fra prøveutvalget </w:t>
      </w:r>
    </w:p>
    <w:p w14:paraId="782632C4"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Klubben har i 2020 arrangert 9 jaktprøver, 1 apportprøve, 1 utstilling og 1 klubbmesterskap.  </w:t>
      </w:r>
    </w:p>
    <w:p w14:paraId="6C767A9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8490623"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Avviklede arrangement i 2020: </w:t>
      </w:r>
    </w:p>
    <w:p w14:paraId="447D3120"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t>Klubbmesterskapet ble avviklet 8. februar på Steinfjellet. Odd Rosvoll var prøveleder.</w:t>
      </w:r>
    </w:p>
    <w:p w14:paraId="11D26C40"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lastRenderedPageBreak/>
        <w:t>Lifjellprøven ble avviklet 6.-8. mars med hovedkvarter på Lierne gjestegård. Inger Lise Brøndbo Kjølstad og Svein Erik Kjølstad var prøveledere.</w:t>
      </w:r>
    </w:p>
    <w:p w14:paraId="508F7BA3"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t>Duecup ble avviklet 14. juni. Stian Furre var prøveleder.</w:t>
      </w:r>
    </w:p>
    <w:p w14:paraId="2B86F262"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t>Apportprøven ble avviklet 20.-21. juni, Wenke og Ketil Eide var prøveledere.</w:t>
      </w:r>
    </w:p>
    <w:p w14:paraId="730D6F18" w14:textId="77777777" w:rsidR="001A3AC7" w:rsidRDefault="00F41525">
      <w:pPr>
        <w:widowControl/>
        <w:numPr>
          <w:ilvl w:val="0"/>
          <w:numId w:val="3"/>
        </w:numPr>
        <w:pBdr>
          <w:top w:val="nil"/>
          <w:left w:val="nil"/>
          <w:bottom w:val="nil"/>
          <w:right w:val="nil"/>
          <w:between w:val="nil"/>
        </w:pBdr>
        <w:tabs>
          <w:tab w:val="left" w:pos="0"/>
        </w:tabs>
        <w:rPr>
          <w:color w:val="000000"/>
          <w:sz w:val="22"/>
          <w:szCs w:val="22"/>
        </w:rPr>
      </w:pPr>
      <w:r>
        <w:rPr>
          <w:rFonts w:ascii="Times New Roman" w:eastAsia="Times New Roman" w:hAnsi="Times New Roman" w:cs="Times New Roman"/>
          <w:color w:val="000000"/>
        </w:rPr>
        <w:t>Utstillinga ble avviklet 11. juli, Einar Tømmerås var prøveleder.</w:t>
      </w:r>
    </w:p>
    <w:p w14:paraId="656BCF39" w14:textId="77777777" w:rsidR="001A3AC7" w:rsidRDefault="00F41525">
      <w:pPr>
        <w:widowControl/>
        <w:numPr>
          <w:ilvl w:val="0"/>
          <w:numId w:val="3"/>
        </w:numPr>
        <w:pBdr>
          <w:top w:val="nil"/>
          <w:left w:val="nil"/>
          <w:bottom w:val="nil"/>
          <w:right w:val="nil"/>
          <w:between w:val="nil"/>
        </w:pBdr>
        <w:tabs>
          <w:tab w:val="left" w:pos="0"/>
        </w:tabs>
        <w:rPr>
          <w:color w:val="000000"/>
        </w:rPr>
      </w:pPr>
      <w:bookmarkStart w:id="3" w:name="_3znysh7" w:colFirst="0" w:colLast="0"/>
      <w:bookmarkEnd w:id="3"/>
      <w:r>
        <w:rPr>
          <w:rFonts w:ascii="Times New Roman" w:eastAsia="Times New Roman" w:hAnsi="Times New Roman" w:cs="Times New Roman"/>
          <w:color w:val="000000"/>
        </w:rPr>
        <w:t>Snåsaprøven og fullkombinert mot høyfjell ble avviklet 20.-24. august med hovedkvarter i Lurudalen. Mona Himo Aakervik var prøveleder.</w:t>
      </w:r>
    </w:p>
    <w:p w14:paraId="73F99FEF" w14:textId="77777777" w:rsidR="001A3AC7" w:rsidRDefault="00F41525">
      <w:pPr>
        <w:widowControl/>
        <w:numPr>
          <w:ilvl w:val="0"/>
          <w:numId w:val="3"/>
        </w:numPr>
        <w:pBdr>
          <w:top w:val="nil"/>
          <w:left w:val="nil"/>
          <w:bottom w:val="nil"/>
          <w:right w:val="nil"/>
          <w:between w:val="nil"/>
        </w:pBdr>
        <w:tabs>
          <w:tab w:val="left" w:pos="0"/>
        </w:tabs>
        <w:rPr>
          <w:color w:val="000000"/>
          <w:sz w:val="22"/>
          <w:szCs w:val="22"/>
        </w:rPr>
      </w:pPr>
      <w:r>
        <w:rPr>
          <w:rFonts w:ascii="Times New Roman" w:eastAsia="Times New Roman" w:hAnsi="Times New Roman" w:cs="Times New Roman"/>
          <w:color w:val="000000"/>
        </w:rPr>
        <w:t>Skogsfuglprøven/Fullkombinert mot skog ble avviklet 1.-2. september med hovedkvarter på Langvassheimen. Janne K Aavik var prøveleder.</w:t>
      </w:r>
    </w:p>
    <w:p w14:paraId="4A79990C"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t>Seinhøstprøven ble avviklet 10.-11. oktober med hovedkvarter på Tunnsjø samfunnshus. Ann Cathrin Aasen var prøveleder.</w:t>
      </w:r>
    </w:p>
    <w:p w14:paraId="35F139B3" w14:textId="77777777" w:rsidR="001A3AC7" w:rsidRDefault="00F41525">
      <w:pPr>
        <w:widowControl/>
        <w:numPr>
          <w:ilvl w:val="0"/>
          <w:numId w:val="3"/>
        </w:numPr>
        <w:pBdr>
          <w:top w:val="nil"/>
          <w:left w:val="nil"/>
          <w:bottom w:val="nil"/>
          <w:right w:val="nil"/>
          <w:between w:val="nil"/>
        </w:pBdr>
        <w:tabs>
          <w:tab w:val="left" w:pos="0"/>
        </w:tabs>
        <w:rPr>
          <w:color w:val="000000"/>
        </w:rPr>
      </w:pPr>
      <w:r>
        <w:rPr>
          <w:rFonts w:ascii="Times New Roman" w:eastAsia="Times New Roman" w:hAnsi="Times New Roman" w:cs="Times New Roman"/>
          <w:color w:val="000000"/>
        </w:rPr>
        <w:t>Lavlandsprøven ble avviklet 23.-25. oktober, med hovedkvarter på Nyheim gård. Ann Mari Nordaunet var prøveleder.</w:t>
      </w:r>
    </w:p>
    <w:p w14:paraId="023F67CA"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57D691A"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 har fått til gode team rundt hver prøve og det ser ut til å fungere veldig godt. På den måten får vi flere inn i prøvearrangeringen og dette gjør at belastningen på noen få blir mindre. </w:t>
      </w:r>
    </w:p>
    <w:p w14:paraId="4735F78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Vi vil takke alle prøveledere og medhjelpere som stiller opp år etter år og gjør en kjempejobb for klubben. Uten slik velvillighet hadde ikke den høye aktiviteten vært mulig. </w:t>
      </w:r>
    </w:p>
    <w:p w14:paraId="7C666BF4"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br/>
      </w:r>
      <w:r>
        <w:rPr>
          <w:rFonts w:ascii="Times New Roman" w:eastAsia="Times New Roman" w:hAnsi="Times New Roman" w:cs="Times New Roman"/>
          <w:b/>
          <w:color w:val="000000"/>
        </w:rPr>
        <w:t>Jaktprøveresultater 2020</w:t>
      </w:r>
    </w:p>
    <w:p w14:paraId="00487564"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Jaktprøveresultater fra våre egne prøver legges ut på vår hjemmeside: </w:t>
      </w:r>
      <w:hyperlink r:id="rId5">
        <w:r>
          <w:rPr>
            <w:rFonts w:ascii="Times New Roman" w:eastAsia="Times New Roman" w:hAnsi="Times New Roman" w:cs="Times New Roman"/>
            <w:color w:val="000000"/>
          </w:rPr>
          <w:t>http://www.namdalfhk.net</w:t>
        </w:r>
      </w:hyperlink>
      <w:r>
        <w:rPr>
          <w:rFonts w:ascii="Times New Roman" w:eastAsia="Times New Roman" w:hAnsi="Times New Roman" w:cs="Times New Roman"/>
          <w:color w:val="000000"/>
        </w:rPr>
        <w:t>. Mange av klubbens medlemmer har blitt premiert godt og deltatt på NM, derby og andre høystatusløp. Vi er avhengig av at hundeeieren selv sender inn resultatene for registrering på hjemmesiden. Slett denne setningen</w:t>
      </w:r>
    </w:p>
    <w:p w14:paraId="76CC39A4"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13CC5140"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Årets hund 2020</w:t>
      </w:r>
      <w:r>
        <w:rPr>
          <w:rFonts w:ascii="Times New Roman" w:eastAsia="Times New Roman" w:hAnsi="Times New Roman" w:cs="Times New Roman"/>
          <w:b/>
          <w:color w:val="000000"/>
        </w:rPr>
        <w:br/>
      </w:r>
      <w:r>
        <w:rPr>
          <w:rFonts w:ascii="Times New Roman" w:eastAsia="Times New Roman" w:hAnsi="Times New Roman" w:cs="Times New Roman"/>
          <w:color w:val="000000"/>
          <w:u w:val="single"/>
        </w:rPr>
        <w:t>Årets UK hund 2020</w:t>
      </w:r>
    </w:p>
    <w:p w14:paraId="2055D21A"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 Bjørklunds Tøffa, 30 poeng (vinner pga flest 1uk)</w:t>
      </w:r>
    </w:p>
    <w:p w14:paraId="1769FEB9"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Mor: Aya, Far: Kjesbua's C O Cito</w:t>
      </w:r>
    </w:p>
    <w:p w14:paraId="585DB96D"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Eier og Oppdretter: Einar Holmvik</w:t>
      </w:r>
    </w:p>
    <w:p w14:paraId="1E9F699C"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4A3456F"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2 ES Slettfjellets Dio til Sindre Børmark, 30 poeng</w:t>
      </w:r>
    </w:p>
    <w:p w14:paraId="66ABA344"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1A34FC7"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3 P Skartindens B Noomi til Øyvind Eriksen, 18 poeng</w:t>
      </w:r>
    </w:p>
    <w:p w14:paraId="51386A9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AK hund 2020</w:t>
      </w:r>
    </w:p>
    <w:p w14:paraId="7C5E393C"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IS Fagermoa’s Jessie, 12 poeng    </w:t>
      </w:r>
    </w:p>
    <w:p w14:paraId="45C6A1D7"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Mor: Kreklingrabben's Tara, Far: Skrimfjellet's ODIN</w:t>
      </w:r>
    </w:p>
    <w:p w14:paraId="703B966F"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Eiere og Oppdrettere: Oddveig og Tore Mæla</w:t>
      </w:r>
    </w:p>
    <w:p w14:paraId="39071EA7"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u w:val="single"/>
        </w:rPr>
      </w:pPr>
    </w:p>
    <w:p w14:paraId="612FD01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2 GS Børgsjitens FL Gægg Gægg</w:t>
      </w:r>
    </w:p>
    <w:p w14:paraId="024F2A5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Eier: Inger Lise og Svein Erik Kjølstad, 6 poeng (vinner over nr 3, yngre ved premietakelse), 6 poeng</w:t>
      </w:r>
    </w:p>
    <w:p w14:paraId="321854F3"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A7FC61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3 GS Børgsjitens VF Holly til Mona og Marius Aakervik, 6 poeng</w:t>
      </w:r>
    </w:p>
    <w:p w14:paraId="42DF731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Uplassert: GS Børgsjitens FL Gin-T til Mona og Marius Aakervik, 6 poeng (uplassert pga alder, eldre ved premietakelse)</w:t>
      </w:r>
    </w:p>
    <w:p w14:paraId="114E1FAE"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7D221B2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VK hund 2020</w:t>
      </w:r>
    </w:p>
    <w:p w14:paraId="2078387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ES NUCH NJCH Knutvollens Hi-Tex, 9 poeng poeng</w:t>
      </w:r>
    </w:p>
    <w:p w14:paraId="3F1B78A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Mor: Berkjestølen’s Lara, Far: Nyheimgutens Spot</w:t>
      </w:r>
    </w:p>
    <w:p w14:paraId="1BF0CB28"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Eier: Ingvar Rødsjø</w:t>
      </w:r>
    </w:p>
    <w:p w14:paraId="7FAE764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Oppdretter: Ivar Amundsen</w:t>
      </w:r>
    </w:p>
    <w:p w14:paraId="62FB6258"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0F8B5CA"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2 ES Turbekken’s Katja til Ivar Rødsjø, 8 poeng</w:t>
      </w:r>
    </w:p>
    <w:p w14:paraId="4062EED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3 ES Røynåsens Tyron til Roger Paulsen, 7 poeng</w:t>
      </w:r>
    </w:p>
    <w:p w14:paraId="2E71432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Uplassert: IS Working Gundogs Bounty, 7 poeng (uplasset pga alder, eldre ved premietakelse enn nr 3).</w:t>
      </w:r>
    </w:p>
    <w:p w14:paraId="4A2A574F"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5643C4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skogsfugl hund 2020</w:t>
      </w:r>
    </w:p>
    <w:p w14:paraId="0168593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KM NUCH NJ(K)CH Opsekollens B-Frøya, 15 poeng (vinner pga flest 1pr)</w:t>
      </w:r>
    </w:p>
    <w:p w14:paraId="1B325C88"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Mor: Bergtuns Cora, Far: Gråsidingens Xenofon</w:t>
      </w:r>
    </w:p>
    <w:p w14:paraId="76149BE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Eiere: Hans Ole Ingulfsvann</w:t>
      </w:r>
    </w:p>
    <w:p w14:paraId="0FAEEC97"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Oppdrettere: Bergli Ellen Hilde og Sverre</w:t>
      </w:r>
    </w:p>
    <w:p w14:paraId="44B7271C"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164373C"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2 IS Fagermoa’s Jessie til Oddveig og Tore Mæhla, 15 poeng</w:t>
      </w:r>
    </w:p>
    <w:p w14:paraId="3CA7DF6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3 GS Børgsjitens VF Harli til Odd Rosvoll, 9 poeng</w:t>
      </w:r>
    </w:p>
    <w:p w14:paraId="0F3132E8"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D7A974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fullkombinert hund 2020</w:t>
      </w:r>
    </w:p>
    <w:p w14:paraId="1309F342"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KM NUCH NJ(K)CH Opsekollens B-Frøya, 38 poeng</w:t>
      </w:r>
    </w:p>
    <w:p w14:paraId="7FC5DFA6"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Mor: Bergtuns Cora, Far: Gråsidingens Xenofon</w:t>
      </w:r>
    </w:p>
    <w:p w14:paraId="6521D7B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Eiere: Hans Ole Ingulfsvann</w:t>
      </w:r>
    </w:p>
    <w:p w14:paraId="5E5E785A"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Oppdrettere: Bergli Ellen Hilde og Sverre</w:t>
      </w:r>
    </w:p>
    <w:p w14:paraId="693BF6D9"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3C79E116"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2 IS N SE UCH NJ(K)CH Fagermoa’s Honey til Oddveig og Tore Mæhla, 16 poeng</w:t>
      </w:r>
    </w:p>
    <w:p w14:paraId="2ABCE54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3 GS NJ(K)CH Børgsjitens VD Faiza, 14 poeng</w:t>
      </w:r>
    </w:p>
    <w:p w14:paraId="2BB5B2C9"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74988D8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Årets utstillings hund 2020</w:t>
      </w:r>
    </w:p>
    <w:p w14:paraId="1B79687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ES NUCH Valera’s Hi-Strå, 12 poeng (vinner pga høyeste poengsum på utstilling)</w:t>
      </w:r>
    </w:p>
    <w:p w14:paraId="1BA8F4D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Mor: Tirufotens Siri, Far: Vårhaugens Hi-Teck</w:t>
      </w:r>
    </w:p>
    <w:p w14:paraId="3BC5DFF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Eier: Ingvar Rødsjø</w:t>
      </w:r>
    </w:p>
    <w:p w14:paraId="312E6E09" w14:textId="77777777" w:rsidR="001A3AC7" w:rsidRDefault="00F41525">
      <w:pPr>
        <w:widowControl/>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Oppdretter: Petter Steen</w:t>
      </w:r>
    </w:p>
    <w:p w14:paraId="5D401E8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Nr 2 IS Tømtlias E-Krutt til Margit og Geir Pedersen, 12 poeng</w:t>
      </w:r>
    </w:p>
    <w:p w14:paraId="7FE09B13" w14:textId="77777777" w:rsidR="001A3AC7" w:rsidRDefault="00F41525">
      <w:pPr>
        <w:widowControl/>
        <w:pBdr>
          <w:top w:val="nil"/>
          <w:left w:val="nil"/>
          <w:bottom w:val="nil"/>
          <w:right w:val="nil"/>
          <w:between w:val="nil"/>
        </w:pBdr>
        <w:spacing w:after="160"/>
        <w:rPr>
          <w:rFonts w:ascii="Times New Roman" w:eastAsia="Times New Roman" w:hAnsi="Times New Roman" w:cs="Times New Roman"/>
          <w:color w:val="000000"/>
        </w:rPr>
      </w:pPr>
      <w:r>
        <w:rPr>
          <w:rFonts w:ascii="Times New Roman" w:eastAsia="Times New Roman" w:hAnsi="Times New Roman" w:cs="Times New Roman"/>
          <w:color w:val="000000"/>
        </w:rPr>
        <w:t>Nr 3 KM NUCH NJ(K)CH Opsekollens B-Frøya, 5 poeng</w:t>
      </w:r>
    </w:p>
    <w:p w14:paraId="66AA2D46" w14:textId="77777777" w:rsidR="001A3AC7" w:rsidRDefault="00F41525">
      <w:pPr>
        <w:widowControl/>
        <w:pBdr>
          <w:top w:val="nil"/>
          <w:left w:val="nil"/>
          <w:bottom w:val="nil"/>
          <w:right w:val="nil"/>
          <w:between w:val="nil"/>
        </w:pBdr>
        <w:spacing w:after="150"/>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Klubbmesterskapet  2020</w:t>
      </w:r>
      <w:proofErr w:type="gramEnd"/>
      <w:r>
        <w:rPr>
          <w:rFonts w:ascii="Times New Roman" w:eastAsia="Times New Roman" w:hAnsi="Times New Roman" w:cs="Times New Roman"/>
          <w:b/>
          <w:color w:val="000000"/>
        </w:rPr>
        <w:br/>
      </w:r>
      <w:r>
        <w:rPr>
          <w:rFonts w:ascii="Times New Roman" w:eastAsia="Times New Roman" w:hAnsi="Times New Roman" w:cs="Times New Roman"/>
          <w:color w:val="000000"/>
        </w:rPr>
        <w:t>Vi møttes lørdag 8 februar på Steinfjellet kl:08.30</w:t>
      </w:r>
      <w:r>
        <w:rPr>
          <w:rFonts w:ascii="Times New Roman" w:eastAsia="Times New Roman" w:hAnsi="Times New Roman" w:cs="Times New Roman"/>
          <w:color w:val="000000"/>
        </w:rPr>
        <w:br/>
        <w:t>Rundt 30 ekvipasjer i litt vind og til dels dårlig sikt.Vi gikk ut fordelt på to parti, hver vår side av tunellen.</w:t>
      </w:r>
      <w:r>
        <w:rPr>
          <w:rFonts w:ascii="Times New Roman" w:eastAsia="Times New Roman" w:hAnsi="Times New Roman" w:cs="Times New Roman"/>
          <w:color w:val="000000"/>
        </w:rPr>
        <w:br/>
        <w:t>Rypene var ikke enkle denne dagen, men hundene sto på i tungt føre helt frem til kvaliken på to runder var ferdig ca kl 12.</w:t>
      </w:r>
    </w:p>
    <w:p w14:paraId="2997BC8F" w14:textId="77777777"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Vi møttes ved bilene og spiste luch, og dommerne fikk satt opp finale partiet.</w:t>
      </w:r>
      <w:r>
        <w:rPr>
          <w:rFonts w:ascii="Times New Roman" w:eastAsia="Times New Roman" w:hAnsi="Times New Roman" w:cs="Times New Roman"/>
          <w:color w:val="000000"/>
        </w:rPr>
        <w:br/>
        <w:t>Finalen gikk på andre siden av tunellen, da ble både vær og føre var noe bedre.</w:t>
      </w:r>
      <w:r>
        <w:rPr>
          <w:rFonts w:ascii="Times New Roman" w:eastAsia="Times New Roman" w:hAnsi="Times New Roman" w:cs="Times New Roman"/>
          <w:color w:val="000000"/>
        </w:rPr>
        <w:br/>
        <w:t xml:space="preserve">Finalehundene sto på i to runder før det hele ble avgjort. </w:t>
      </w:r>
    </w:p>
    <w:p w14:paraId="3D298388" w14:textId="77777777"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 xml:space="preserve">Klubben ønsker og takke dommerne for </w:t>
      </w:r>
      <w:proofErr w:type="gramStart"/>
      <w:r>
        <w:rPr>
          <w:rFonts w:ascii="Times New Roman" w:eastAsia="Times New Roman" w:hAnsi="Times New Roman" w:cs="Times New Roman"/>
          <w:color w:val="000000"/>
        </w:rPr>
        <w:t>innsatsen,Tormod</w:t>
      </w:r>
      <w:proofErr w:type="gramEnd"/>
      <w:r>
        <w:rPr>
          <w:rFonts w:ascii="Times New Roman" w:eastAsia="Times New Roman" w:hAnsi="Times New Roman" w:cs="Times New Roman"/>
          <w:color w:val="000000"/>
        </w:rPr>
        <w:t xml:space="preserve"> Rødsjø og William Lystgård.</w:t>
      </w:r>
    </w:p>
    <w:p w14:paraId="7CA7BA1D" w14:textId="77777777"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Premieliste, Klubbmesterskapet 2020.</w:t>
      </w:r>
      <w:r>
        <w:rPr>
          <w:rFonts w:ascii="Times New Roman" w:eastAsia="Times New Roman" w:hAnsi="Times New Roman" w:cs="Times New Roman"/>
          <w:color w:val="000000"/>
        </w:rPr>
        <w:br/>
        <w:t>UK</w:t>
      </w:r>
      <w:r>
        <w:rPr>
          <w:rFonts w:ascii="Times New Roman" w:eastAsia="Times New Roman" w:hAnsi="Times New Roman" w:cs="Times New Roman"/>
          <w:color w:val="000000"/>
        </w:rPr>
        <w:br/>
        <w:t>1 Bukkafjellets NF Toya til Even Grande</w:t>
      </w:r>
      <w:r>
        <w:rPr>
          <w:rFonts w:ascii="Times New Roman" w:eastAsia="Times New Roman" w:hAnsi="Times New Roman" w:cs="Times New Roman"/>
          <w:color w:val="000000"/>
        </w:rPr>
        <w:br/>
        <w:t>2 Royaluras P-Zero til Nils Sagvik</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3 Slettfjellets Dio til Sindre Bømark</w:t>
      </w:r>
      <w:r>
        <w:rPr>
          <w:rFonts w:ascii="Times New Roman" w:eastAsia="Times New Roman" w:hAnsi="Times New Roman" w:cs="Times New Roman"/>
          <w:color w:val="000000"/>
        </w:rPr>
        <w:br/>
        <w:t>4 Inmontes Akima til William Lystgård</w:t>
      </w:r>
      <w:r>
        <w:rPr>
          <w:rFonts w:ascii="Times New Roman" w:eastAsia="Times New Roman" w:hAnsi="Times New Roman" w:cs="Times New Roman"/>
          <w:color w:val="000000"/>
        </w:rPr>
        <w:br/>
        <w:t>5 Bart til Trine og Ruben Kaldahl</w:t>
      </w:r>
      <w:r>
        <w:rPr>
          <w:rFonts w:ascii="Times New Roman" w:eastAsia="Times New Roman" w:hAnsi="Times New Roman" w:cs="Times New Roman"/>
          <w:color w:val="000000"/>
        </w:rPr>
        <w:br/>
        <w:t>6 Svartrabbens Virma til Kristian Stene</w:t>
      </w:r>
      <w:r>
        <w:rPr>
          <w:rFonts w:ascii="Times New Roman" w:eastAsia="Times New Roman" w:hAnsi="Times New Roman" w:cs="Times New Roman"/>
          <w:color w:val="000000"/>
        </w:rPr>
        <w:br/>
        <w:t>AK</w:t>
      </w:r>
      <w:r>
        <w:rPr>
          <w:rFonts w:ascii="Times New Roman" w:eastAsia="Times New Roman" w:hAnsi="Times New Roman" w:cs="Times New Roman"/>
          <w:color w:val="000000"/>
        </w:rPr>
        <w:br/>
        <w:t>1 Børgsjitens VF Harli til Odd Rosvoll</w:t>
      </w:r>
      <w:r>
        <w:rPr>
          <w:rFonts w:ascii="Times New Roman" w:eastAsia="Times New Roman" w:hAnsi="Times New Roman" w:cs="Times New Roman"/>
          <w:color w:val="000000"/>
        </w:rPr>
        <w:br/>
        <w:t>2 Røynåsens Tyron til Roger Paulsen</w:t>
      </w:r>
      <w:r>
        <w:rPr>
          <w:rFonts w:ascii="Times New Roman" w:eastAsia="Times New Roman" w:hAnsi="Times New Roman" w:cs="Times New Roman"/>
          <w:color w:val="000000"/>
        </w:rPr>
        <w:br/>
        <w:t>3 Turbekkens Mac til Tormod Rødsjø</w:t>
      </w:r>
      <w:r>
        <w:rPr>
          <w:rFonts w:ascii="Times New Roman" w:eastAsia="Times New Roman" w:hAnsi="Times New Roman" w:cs="Times New Roman"/>
          <w:color w:val="000000"/>
        </w:rPr>
        <w:br/>
        <w:t>4 Børgsjitens FL Gin til Marius Aakervik</w:t>
      </w:r>
      <w:r>
        <w:rPr>
          <w:rFonts w:ascii="Times New Roman" w:eastAsia="Times New Roman" w:hAnsi="Times New Roman" w:cs="Times New Roman"/>
          <w:color w:val="000000"/>
        </w:rPr>
        <w:br/>
        <w:t>5 Vømmelfjellets Yrja til Gjert Grande</w:t>
      </w:r>
      <w:r>
        <w:rPr>
          <w:rFonts w:ascii="Times New Roman" w:eastAsia="Times New Roman" w:hAnsi="Times New Roman" w:cs="Times New Roman"/>
          <w:color w:val="000000"/>
        </w:rPr>
        <w:br/>
        <w:t>6 Børgsjitens VF Holly til Mona H Aakervik</w:t>
      </w:r>
    </w:p>
    <w:p w14:paraId="499BF634" w14:textId="77777777" w:rsidR="001A3AC7" w:rsidRDefault="00F41525">
      <w:pPr>
        <w:widowControl/>
        <w:pBdr>
          <w:top w:val="nil"/>
          <w:left w:val="nil"/>
          <w:bottom w:val="nil"/>
          <w:right w:val="nil"/>
          <w:between w:val="nil"/>
        </w:pBdr>
        <w:spacing w:after="150"/>
        <w:rPr>
          <w:rFonts w:ascii="Times New Roman" w:eastAsia="Times New Roman" w:hAnsi="Times New Roman" w:cs="Times New Roman"/>
          <w:color w:val="000000"/>
        </w:rPr>
      </w:pPr>
      <w:r>
        <w:rPr>
          <w:rFonts w:ascii="Times New Roman" w:eastAsia="Times New Roman" w:hAnsi="Times New Roman" w:cs="Times New Roman"/>
          <w:b/>
          <w:color w:val="000000"/>
        </w:rPr>
        <w:br/>
        <w:t>Namdalsutstillinga</w:t>
      </w:r>
      <w:r>
        <w:rPr>
          <w:rFonts w:ascii="Times New Roman" w:eastAsia="Times New Roman" w:hAnsi="Times New Roman" w:cs="Times New Roman"/>
          <w:b/>
          <w:color w:val="000000"/>
        </w:rPr>
        <w:br/>
      </w:r>
      <w:r>
        <w:rPr>
          <w:rFonts w:ascii="Times New Roman" w:eastAsia="Times New Roman" w:hAnsi="Times New Roman" w:cs="Times New Roman"/>
          <w:color w:val="000000"/>
        </w:rPr>
        <w:t>Rekordstor påmelding under Namdalsutstillinga, hele 108 hunder var påmeldt. I ringen dømte Frank Christiansen og Terje Eriksen. Med seg hadde de ringsekretær Tonje Andersen og Lise Tromsdal. Ringsekretærelever var Dina Arnvik og Gunn Marit Bertheussen. Været var varierende med sol, regn og sterke vindkast, men for det meste greit værmessig. Deltakere virket glade for å komme i gang med aktiviteter igjen og det var en veldig trivelig stemning rundt ringene.</w:t>
      </w:r>
    </w:p>
    <w:p w14:paraId="7F40F28B" w14:textId="77777777"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Grunnet Covid-19 ble utstillinga flyttet mai til 11. juli. Vi er veldig glade for å få gjennomført utstillinga i år, da mye har vært usikkert grunnet restriksjoner i forhold til corona situasjonen. Nytt utstillingssted i år var Bangsund fotballbane, en flott plass å holde utstilling på.</w:t>
      </w:r>
      <w:r>
        <w:rPr>
          <w:rFonts w:ascii="Times New Roman" w:eastAsia="Times New Roman" w:hAnsi="Times New Roman" w:cs="Times New Roman"/>
          <w:color w:val="000000"/>
        </w:rPr>
        <w:br/>
        <w:t>I forhold til smittevernregler ble alle sjekket inn når de ankom og sjekket ut etter at hunden deres var ferdig bedømt. Deltakerne var veldig flinke til å holde avstand og følge smittevernreglene. Synd at ikke barn og hund kunne avholdes i år, men håper å være i gang med det til neste år igjen.</w:t>
      </w:r>
    </w:p>
    <w:p w14:paraId="79A5AD89" w14:textId="77777777" w:rsidR="001A3AC7" w:rsidRDefault="00F41525">
      <w:pPr>
        <w:widowControl/>
        <w:pBdr>
          <w:top w:val="nil"/>
          <w:left w:val="nil"/>
          <w:bottom w:val="nil"/>
          <w:right w:val="nil"/>
          <w:between w:val="nil"/>
        </w:pBdr>
        <w:shd w:val="clear" w:color="auto" w:fill="FFFFFF"/>
        <w:spacing w:after="150"/>
        <w:rPr>
          <w:rFonts w:ascii="Times New Roman" w:eastAsia="Times New Roman" w:hAnsi="Times New Roman" w:cs="Times New Roman"/>
          <w:color w:val="000000"/>
        </w:rPr>
      </w:pPr>
      <w:r>
        <w:rPr>
          <w:rFonts w:ascii="Times New Roman" w:eastAsia="Times New Roman" w:hAnsi="Times New Roman" w:cs="Times New Roman"/>
          <w:color w:val="000000"/>
        </w:rPr>
        <w:t>Vi hadde en stor komite i sving for å arrangere utstillinga, de fleste har vært med i mange år og noen nye som var med å bidra. Flinke personer i komitéen som fikk alt til å gå veldig fint. Tusen takk for at dere stiller opp og får til slik et flott arrangement.</w:t>
      </w:r>
    </w:p>
    <w:p w14:paraId="63FF6876"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5857754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BIS SV Speldraget’s J-The Boss, NO36304/18. Eiere Rune Fossum og Anita Inderdal.</w:t>
      </w:r>
    </w:p>
    <w:p w14:paraId="2E3AC25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highlight w:val="white"/>
        </w:rPr>
        <w:t>BIS2 P Rallarjans A Nonstop, NO54518/17. Eier: Lene Wang Rhoden</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BIS3 B Tråsletten’s Øst, NO5912/17. Eier Tove Løvås. Ført av Rune Fossum</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BIS4 GS Aarbringen’s Black Cara, NO53568/18. Eier Øystein Klokkerhaug.</w:t>
      </w:r>
    </w:p>
    <w:p w14:paraId="1F3D66A2"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highlight w:val="white"/>
        </w:rPr>
      </w:pPr>
    </w:p>
    <w:p w14:paraId="11971A17"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Vinner av Namdal fhk sin vandrepokal til klubbens beste hund, ble tildelt P </w:t>
      </w:r>
      <w:r>
        <w:rPr>
          <w:rFonts w:ascii="Times New Roman" w:eastAsia="Times New Roman" w:hAnsi="Times New Roman" w:cs="Times New Roman"/>
          <w:color w:val="000000"/>
          <w:highlight w:val="white"/>
        </w:rPr>
        <w:t>Rallarjans A Nonstop, NO54518/17. Eier: Lene Wang Rhoden</w:t>
      </w:r>
    </w:p>
    <w:p w14:paraId="6CD09189" w14:textId="77777777" w:rsidR="001A3AC7" w:rsidRDefault="001A3AC7">
      <w:pPr>
        <w:widowControl/>
        <w:pBdr>
          <w:top w:val="nil"/>
          <w:left w:val="nil"/>
          <w:bottom w:val="nil"/>
          <w:right w:val="nil"/>
          <w:between w:val="nil"/>
        </w:pBdr>
        <w:shd w:val="clear" w:color="auto" w:fill="FFFFFF"/>
        <w:rPr>
          <w:rFonts w:ascii="Times New Roman" w:eastAsia="Times New Roman" w:hAnsi="Times New Roman" w:cs="Times New Roman"/>
          <w:color w:val="000000"/>
        </w:rPr>
      </w:pPr>
    </w:p>
    <w:p w14:paraId="186C22EB" w14:textId="77777777" w:rsidR="001A3AC7" w:rsidRDefault="00F41525">
      <w:pPr>
        <w:widowControl/>
        <w:pBdr>
          <w:top w:val="nil"/>
          <w:left w:val="nil"/>
          <w:bottom w:val="nil"/>
          <w:right w:val="nil"/>
          <w:between w:val="nil"/>
        </w:pBdr>
        <w:spacing w:after="150"/>
        <w:rPr>
          <w:rFonts w:ascii="Times New Roman" w:eastAsia="Times New Roman" w:hAnsi="Times New Roman" w:cs="Times New Roman"/>
          <w:b/>
          <w:color w:val="000000"/>
        </w:rPr>
      </w:pPr>
      <w:r>
        <w:rPr>
          <w:rFonts w:ascii="Times New Roman" w:eastAsia="Times New Roman" w:hAnsi="Times New Roman" w:cs="Times New Roman"/>
          <w:b/>
          <w:color w:val="000000"/>
        </w:rPr>
        <w:t>Årsmøtet</w:t>
      </w:r>
    </w:p>
    <w:p w14:paraId="07844573" w14:textId="77777777" w:rsidR="001A3AC7" w:rsidRDefault="00F41525">
      <w:pPr>
        <w:widowControl/>
        <w:pBdr>
          <w:top w:val="nil"/>
          <w:left w:val="nil"/>
          <w:bottom w:val="nil"/>
          <w:right w:val="nil"/>
          <w:between w:val="nil"/>
        </w:pBdr>
        <w:spacing w:after="15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Årsmøte 26. mai 2020 kl.19.00. Møtested Snekkeriet, Sagbruks museet.</w:t>
      </w:r>
    </w:p>
    <w:p w14:paraId="78690977" w14:textId="77777777" w:rsidR="001A3AC7" w:rsidRDefault="00F41525">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17.mai-tog i Namsos </w:t>
      </w:r>
    </w:p>
    <w:p w14:paraId="709D1F6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Klubben var ikke representert i 17. mai- toget i år. Grunnet corona situasjonen ble det ikke 17. mai tog dette året</w:t>
      </w:r>
    </w:p>
    <w:p w14:paraId="56C99D89" w14:textId="77777777" w:rsidR="001A3AC7" w:rsidRDefault="001A3AC7">
      <w:pPr>
        <w:widowControl/>
        <w:pBdr>
          <w:top w:val="nil"/>
          <w:left w:val="nil"/>
          <w:bottom w:val="nil"/>
          <w:right w:val="nil"/>
          <w:between w:val="nil"/>
        </w:pBdr>
        <w:shd w:val="clear" w:color="auto" w:fill="FFFFFF"/>
        <w:rPr>
          <w:rFonts w:ascii="Times New Roman" w:eastAsia="Times New Roman" w:hAnsi="Times New Roman" w:cs="Times New Roman"/>
          <w:b/>
          <w:color w:val="000000"/>
        </w:rPr>
      </w:pPr>
    </w:p>
    <w:p w14:paraId="0FAD6DC2" w14:textId="77777777" w:rsidR="001A3AC7" w:rsidRDefault="00F41525">
      <w:pPr>
        <w:widowControl/>
        <w:pBdr>
          <w:top w:val="nil"/>
          <w:left w:val="nil"/>
          <w:bottom w:val="nil"/>
          <w:right w:val="nil"/>
          <w:between w:val="nil"/>
        </w:pBdr>
        <w:shd w:val="clear" w:color="auto" w:fill="FFFFFF"/>
        <w:rPr>
          <w:rFonts w:ascii="Calibri" w:eastAsia="Calibri" w:hAnsi="Calibri" w:cs="Calibri"/>
          <w:color w:val="000000"/>
          <w:sz w:val="22"/>
          <w:szCs w:val="22"/>
        </w:rPr>
      </w:pPr>
      <w:r>
        <w:rPr>
          <w:rFonts w:ascii="Times New Roman" w:eastAsia="Times New Roman" w:hAnsi="Times New Roman" w:cs="Times New Roman"/>
          <w:b/>
          <w:color w:val="000000"/>
        </w:rPr>
        <w:t>Kurs/aktivitet</w:t>
      </w:r>
      <w:r>
        <w:rPr>
          <w:rFonts w:ascii="Times New Roman" w:eastAsia="Times New Roman" w:hAnsi="Times New Roman" w:cs="Times New Roman"/>
          <w:color w:val="000000"/>
        </w:rPr>
        <w:br/>
        <w:t xml:space="preserve">I 2020 ble det i perioden april-mai avholdt kurs i 10 kvelder med et valpekurs, appellkurs og </w:t>
      </w:r>
      <w:r>
        <w:rPr>
          <w:rFonts w:ascii="Times New Roman" w:eastAsia="Times New Roman" w:hAnsi="Times New Roman" w:cs="Times New Roman"/>
          <w:color w:val="000000"/>
        </w:rPr>
        <w:lastRenderedPageBreak/>
        <w:t>apportkurs for fuglehunder i Namsos. Instruktører Bernt Kristiansen, Stian Furre, Helene Fjær Møksvoll og Odd Rosvoll.</w:t>
      </w:r>
    </w:p>
    <w:p w14:paraId="0B586EEA" w14:textId="77777777" w:rsidR="001A3AC7" w:rsidRDefault="00F41525">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Instruktørene melder at i 2020 var det mange hunder og førere på kursene. Godt over 20 stk. Dette var et nytt opplegg med de 3 kursene samtidlig, dette fungerte veldig godt og ønskes videreført.</w:t>
      </w:r>
    </w:p>
    <w:p w14:paraId="5AA3CCC4" w14:textId="77777777" w:rsidR="001A3AC7" w:rsidRDefault="001A3AC7">
      <w:pPr>
        <w:widowControl/>
        <w:pBdr>
          <w:top w:val="nil"/>
          <w:left w:val="nil"/>
          <w:bottom w:val="nil"/>
          <w:right w:val="nil"/>
          <w:between w:val="nil"/>
        </w:pBdr>
        <w:shd w:val="clear" w:color="auto" w:fill="FFFFFF"/>
        <w:rPr>
          <w:rFonts w:ascii="Times New Roman" w:eastAsia="Times New Roman" w:hAnsi="Times New Roman" w:cs="Times New Roman"/>
          <w:color w:val="000000"/>
        </w:rPr>
      </w:pPr>
    </w:p>
    <w:p w14:paraId="58F35929" w14:textId="77777777" w:rsidR="001A3AC7" w:rsidRDefault="00F41525">
      <w:pPr>
        <w:widowControl/>
        <w:pBdr>
          <w:top w:val="nil"/>
          <w:left w:val="nil"/>
          <w:bottom w:val="nil"/>
          <w:right w:val="nil"/>
          <w:between w:val="nil"/>
        </w:pBd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Kurs høyfjell/Lavland </w:t>
      </w:r>
    </w:p>
    <w:p w14:paraId="0AB0718F"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ble avviklet 2 dager fellestrening med instruktører på høyfjell, Brannsfjell. Instruktører Stian Furre og Odd Rosvoll. </w:t>
      </w:r>
      <w:r>
        <w:rPr>
          <w:rFonts w:ascii="Times New Roman" w:eastAsia="Times New Roman" w:hAnsi="Times New Roman" w:cs="Times New Roman"/>
          <w:color w:val="000000"/>
        </w:rPr>
        <w:br/>
        <w:t xml:space="preserve">Det ble avviklet 4 dager fellestrening med instruktør på Lavland, Nærøy. </w:t>
      </w:r>
    </w:p>
    <w:p w14:paraId="2E013180"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Instruktører var Odd Rosvoll, Stian Furre og Ketil Eide. </w:t>
      </w:r>
    </w:p>
    <w:p w14:paraId="7ED4B7F7"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1A26EF9"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Ung med hund</w:t>
      </w:r>
    </w:p>
    <w:p w14:paraId="0F882432"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I slutten av november ble det gjennomført vår første samling på Nyheim i Nærøy, med </w:t>
      </w:r>
      <w:proofErr w:type="gramStart"/>
      <w:r>
        <w:rPr>
          <w:rFonts w:ascii="Times New Roman" w:eastAsia="Times New Roman" w:hAnsi="Times New Roman" w:cs="Times New Roman"/>
          <w:color w:val="000000"/>
          <w:highlight w:val="white"/>
        </w:rPr>
        <w:t>fokus</w:t>
      </w:r>
      <w:proofErr w:type="gramEnd"/>
      <w:r>
        <w:rPr>
          <w:rFonts w:ascii="Times New Roman" w:eastAsia="Times New Roman" w:hAnsi="Times New Roman" w:cs="Times New Roman"/>
          <w:color w:val="000000"/>
          <w:highlight w:val="white"/>
        </w:rPr>
        <w:t xml:space="preserve"> på unge førere. 13 fører i alderen 15-27 år deltok gjennom helga.</w:t>
      </w:r>
    </w:p>
    <w:p w14:paraId="74E14E8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Vi hadde teori og viste videoklipp på kveldene, samt diskuterte forskjellige temaer innen dressur, foring av hund, info om prøver, trening osv.</w:t>
      </w:r>
    </w:p>
    <w:p w14:paraId="028F86DD"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highlight w:val="white"/>
        </w:rPr>
        <w:t>På dagtid var vi ute begge dagene og alle fikk godt utbytte av dagene ute i felt. Simen Østensen hadde ei økt med apporttrening/tips.</w:t>
      </w:r>
    </w:p>
    <w:p w14:paraId="573587B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Som instruktører deltok Mona og Marius Aakervik.</w:t>
      </w:r>
    </w:p>
    <w:p w14:paraId="3BA3DFCE"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Vi håper på mange flotte samlinger, og se de unge på prøver fremover.</w:t>
      </w:r>
    </w:p>
    <w:p w14:paraId="18CDC365"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highlight w:val="white"/>
        </w:rPr>
      </w:pPr>
    </w:p>
    <w:p w14:paraId="28CDC033"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Trening utstilling</w:t>
      </w:r>
    </w:p>
    <w:p w14:paraId="78533B7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highlight w:val="white"/>
        </w:rPr>
        <w:t>I forkant av utstillinga ble det avholdt utstillingstrening, der mange møtte fram med sine hunder. Selv med corona restriksjoner fikk vi gjennomført ei vellykket trening.</w:t>
      </w:r>
    </w:p>
    <w:p w14:paraId="2C1C52DE" w14:textId="77777777" w:rsidR="001A3AC7" w:rsidRDefault="00F41525">
      <w:pPr>
        <w:widowControl/>
        <w:pBdr>
          <w:top w:val="nil"/>
          <w:left w:val="nil"/>
          <w:bottom w:val="nil"/>
          <w:right w:val="nil"/>
          <w:between w:val="nil"/>
        </w:pBdr>
        <w:shd w:val="clear" w:color="auto" w:fill="FFFFFF"/>
        <w:spacing w:after="160"/>
        <w:rPr>
          <w:rFonts w:ascii="Calibri" w:eastAsia="Calibri" w:hAnsi="Calibri" w:cs="Calibri"/>
          <w:color w:val="000000"/>
          <w:sz w:val="22"/>
          <w:szCs w:val="22"/>
        </w:rPr>
      </w:pP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Hund/Sau </w:t>
      </w:r>
      <w:r>
        <w:rPr>
          <w:rFonts w:ascii="Times New Roman" w:eastAsia="Times New Roman" w:hAnsi="Times New Roman" w:cs="Times New Roman"/>
          <w:color w:val="000000"/>
        </w:rPr>
        <w:br/>
      </w:r>
      <w:r>
        <w:rPr>
          <w:rFonts w:ascii="Times New Roman" w:eastAsia="Times New Roman" w:hAnsi="Times New Roman" w:cs="Times New Roman"/>
          <w:color w:val="222222"/>
        </w:rPr>
        <w:t>Hund/sau 2020</w:t>
      </w:r>
      <w:r>
        <w:rPr>
          <w:rFonts w:ascii="Times New Roman" w:eastAsia="Times New Roman" w:hAnsi="Times New Roman" w:cs="Times New Roman"/>
          <w:color w:val="222222"/>
        </w:rPr>
        <w:br/>
        <w:t>Vi hadde 4 kvelder med hund/sau på Overhalla i juni/juli. Med bra oppmøte.</w:t>
      </w:r>
      <w:r>
        <w:rPr>
          <w:rFonts w:ascii="Times New Roman" w:eastAsia="Times New Roman" w:hAnsi="Times New Roman" w:cs="Times New Roman"/>
          <w:color w:val="222222"/>
        </w:rPr>
        <w:br/>
        <w:t>På grunn av covid-19 hadde vi påmelding og forhånds betaling på vipps. Noe som vi syns fungerte utmerket.</w:t>
      </w:r>
      <w:r>
        <w:rPr>
          <w:rFonts w:ascii="Times New Roman" w:eastAsia="Times New Roman" w:hAnsi="Times New Roman" w:cs="Times New Roman"/>
          <w:color w:val="222222"/>
        </w:rPr>
        <w:br/>
      </w:r>
    </w:p>
    <w:p w14:paraId="55A3C904" w14:textId="77777777" w:rsidR="001A3AC7" w:rsidRDefault="00F41525">
      <w:pPr>
        <w:widowControl/>
        <w:pBdr>
          <w:top w:val="nil"/>
          <w:left w:val="nil"/>
          <w:bottom w:val="nil"/>
          <w:right w:val="nil"/>
          <w:between w:val="nil"/>
        </w:pBdr>
        <w:shd w:val="clear" w:color="auto" w:fill="FFFFFF"/>
        <w:spacing w:after="160"/>
        <w:rPr>
          <w:rFonts w:ascii="Calibri" w:eastAsia="Calibri" w:hAnsi="Calibri" w:cs="Calibri"/>
          <w:color w:val="000000"/>
          <w:sz w:val="22"/>
          <w:szCs w:val="22"/>
        </w:rPr>
      </w:pPr>
      <w:r>
        <w:rPr>
          <w:rFonts w:ascii="Times New Roman" w:eastAsia="Times New Roman" w:hAnsi="Times New Roman" w:cs="Times New Roman"/>
          <w:b/>
          <w:color w:val="000000"/>
        </w:rPr>
        <w:t xml:space="preserve">Årsrapport fra dommerutvalget </w:t>
      </w:r>
      <w:r>
        <w:rPr>
          <w:rFonts w:ascii="Times New Roman" w:eastAsia="Times New Roman" w:hAnsi="Times New Roman" w:cs="Times New Roman"/>
          <w:b/>
          <w:color w:val="000000"/>
        </w:rPr>
        <w:br/>
      </w:r>
      <w:r>
        <w:rPr>
          <w:rFonts w:ascii="Times New Roman" w:eastAsia="Times New Roman" w:hAnsi="Times New Roman" w:cs="Times New Roman"/>
          <w:color w:val="000000"/>
        </w:rPr>
        <w:t xml:space="preserve">Utvalget har i 2020 bestått av Svein Erik Kjølstad, Øyvind Eriksen og Ole Arnstein Strømsli der sistnevnte har fungert som leder. </w:t>
      </w:r>
    </w:p>
    <w:p w14:paraId="07638B67"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10E7A5F1"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første del av januar arrangerte vi lokal dommersamling i Namsos. Temaet var gjennomgang av tilsendte problemstillinger fra sentralt dommerutvalg. Det var godt oppmøte av klubbens dommere og det var mange og gode diskusjoner. </w:t>
      </w:r>
    </w:p>
    <w:p w14:paraId="21D5D8E2"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Vi deltok på sentral dommerkonferanse på Gardermoen i slutten av januar, hvor Mona og Marius Aakervik var klubbens representanter.</w:t>
      </w:r>
    </w:p>
    <w:p w14:paraId="23EE10C6"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7F063805"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Klubbens dommerkandidater dømte klubbmesterskapet i februar 2020. Dette er en meget god øvingsarena for kandidatene som i år viste seg å bli ekstra verdifull i og med at nesten alle vinterens prøver ble avlyst pga koronaepidemien. </w:t>
      </w:r>
    </w:p>
    <w:p w14:paraId="2CA00B95"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 xml:space="preserve">Tidlig i august fikk vi lov til å delta på Gordonsetterklubbens treningssamling ved Ismenningen Fjellstue i Snåsa. Vi var to dager i fjellet og kandidatene dømte og skrev kritikker. Vi så lite jaktbar fugl, men det var flust av «papirfugler» slik at kandidatene skulle få en så god gjennomkjøring som mulig før autorisasjonsprøven. Et par dager før </w:t>
      </w:r>
      <w:r>
        <w:rPr>
          <w:rFonts w:ascii="Times New Roman" w:eastAsia="Times New Roman" w:hAnsi="Times New Roman" w:cs="Times New Roman"/>
          <w:color w:val="000000"/>
        </w:rPr>
        <w:lastRenderedPageBreak/>
        <w:t xml:space="preserve">autorisasjonsprøven dro vi til treningsterrenget i Brannfjellet for en siste finpuss. Der så vi heller ikke mye fugl, men «papirfugler» var det mer enn nok av. </w:t>
      </w:r>
    </w:p>
    <w:p w14:paraId="12E91F09"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Etter to dager på autorisasjonsprøven på Kongsvoll er det en glede og gratulere William Lysgård som ny dommer i klubben.</w:t>
      </w:r>
    </w:p>
    <w:p w14:paraId="14584FD3"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På senhøsten tok tidligere dommer Åsgeir Moe de nødvendige kandidatarbeider og en enkel teoriprøve for å bli reautorisert som dommer. Gratulere og velkommen tilbake som dommer.</w:t>
      </w:r>
    </w:p>
    <w:p w14:paraId="1AFB03EF"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løpet av året fikk vi to nye medlemmer som allerede er dommere, velkommen som dommer i klubben til Stig Håvard Skain Hansen og Bernt Martin Sandsør.</w:t>
      </w:r>
    </w:p>
    <w:p w14:paraId="2AD296BB"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6BED5288"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Noen av klubbens dommere har også i år fått det ærefulle oppdrag å dømme høystatusløp. </w:t>
      </w:r>
    </w:p>
    <w:p w14:paraId="0A841A01"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 xml:space="preserve">Under NM skog dømte Mona Aakervik finalen, Lars Ådne Arnesen dømte en semifinale under NM høyfjell. Under Norsk Derby dømte Sigmund Nyborg finalen og Marius Aakervik og Svein Erik Kjølstad hver sin semifinale. Gratulerer til alle med ærefulle oppdrag. </w:t>
      </w:r>
    </w:p>
    <w:p w14:paraId="08E64FBD"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Disse oppdragene viser at klubbens dommere har et godt omdømme og holder et høyt nivå. Dette er en tillitserklæring og annerkjennelse til klubben og det vi holder på med.</w:t>
      </w:r>
    </w:p>
    <w:p w14:paraId="068DC20E"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075A5600"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 xml:space="preserve">I månedsskiftet oktober/november arrangerte vi den etter hvert tradisjonelle dommersamlingen på Nyheim med god oppslutning. </w:t>
      </w:r>
    </w:p>
    <w:p w14:paraId="2FA1F958"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år hadde vi invitert Rune Frankmoen for å prate litt om lavlandsdømming og bli med oss ut i felten for praktisk lavlandsdømming. Dette var både interessant og lærerikt som vi hadde </w:t>
      </w:r>
      <w:proofErr w:type="gramStart"/>
      <w:r>
        <w:rPr>
          <w:rFonts w:ascii="Times New Roman" w:eastAsia="Times New Roman" w:hAnsi="Times New Roman" w:cs="Times New Roman"/>
          <w:color w:val="000000"/>
        </w:rPr>
        <w:t>stor utbytte</w:t>
      </w:r>
      <w:proofErr w:type="gramEnd"/>
      <w:r>
        <w:rPr>
          <w:rFonts w:ascii="Times New Roman" w:eastAsia="Times New Roman" w:hAnsi="Times New Roman" w:cs="Times New Roman"/>
          <w:color w:val="000000"/>
        </w:rPr>
        <w:t xml:space="preserve"> av. Klubben er nå snart selvhjulpne med dommere til lavlandsprøven som arrangeres på Nyheim.</w:t>
      </w:r>
    </w:p>
    <w:p w14:paraId="73E77969"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Nye dommerkandidater ble diskutert og i løpet av helgen takket fire godt kvalifiserte kandidater ja til å starte dommerutdanningen og Kongsvoll 1 høsten 2021. I tillegg er det en kandidat som er godt i gang med utdanningen og skal opp til autorisasjon høsten 2021.</w:t>
      </w:r>
    </w:p>
    <w:p w14:paraId="1229A630"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62D9286C"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Helvetica Neue" w:eastAsia="Helvetica Neue" w:hAnsi="Helvetica Neue" w:cs="Helvetica Neue"/>
          <w:color w:val="000000"/>
          <w:sz w:val="22"/>
          <w:szCs w:val="22"/>
        </w:rPr>
      </w:pPr>
      <w:r>
        <w:rPr>
          <w:rFonts w:ascii="Times New Roman" w:eastAsia="Times New Roman" w:hAnsi="Times New Roman" w:cs="Times New Roman"/>
          <w:color w:val="000000"/>
        </w:rPr>
        <w:t xml:space="preserve">Nytt dommerutvalg ble også valgt, Øyvind Eriksen og Ole A. Strømsli gikk ut mens Svein Erik Kjølstad fortsetter. Han fikk med seg Ingvar Rødsjø og Sigmund Nyborg som ble utvalgets nye leder. </w:t>
      </w:r>
    </w:p>
    <w:p w14:paraId="3FF09EC9" w14:textId="77777777" w:rsidR="001A3AC7" w:rsidRDefault="001A3AC7">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p>
    <w:p w14:paraId="0D085FE9"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Dommerutvalget Namdal FHK</w:t>
      </w:r>
    </w:p>
    <w:p w14:paraId="15542DC9" w14:textId="77777777" w:rsidR="001A3AC7" w:rsidRDefault="00F41525">
      <w:pPr>
        <w:widowControl/>
        <w:pBdr>
          <w:top w:val="single" w:sz="4" w:space="0" w:color="FFFFFF"/>
          <w:left w:val="single" w:sz="4" w:space="0" w:color="FFFFFF"/>
          <w:bottom w:val="single" w:sz="4" w:space="0" w:color="FFFFFF"/>
          <w:right w:val="single" w:sz="4" w:space="0" w:color="FFFFFF"/>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Ole Arnstein Strømsli</w:t>
      </w:r>
    </w:p>
    <w:p w14:paraId="596D3E14"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4EF358BC"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Årsrapport fra treningsterrengene</w:t>
      </w:r>
    </w:p>
    <w:p w14:paraId="68A00B79" w14:textId="77777777" w:rsidR="001A3AC7" w:rsidRDefault="00F41525">
      <w:pPr>
        <w:spacing w:after="160"/>
        <w:rPr>
          <w:rFonts w:ascii="Times New Roman" w:eastAsia="Times New Roman" w:hAnsi="Times New Roman" w:cs="Times New Roman"/>
        </w:rPr>
      </w:pPr>
      <w:r>
        <w:rPr>
          <w:rFonts w:ascii="Times New Roman" w:eastAsia="Times New Roman" w:hAnsi="Times New Roman" w:cs="Times New Roman"/>
        </w:rPr>
        <w:t>Grønndalstunet: Totalt har det vært 42 besøkende med 72 hunder i treningsterrenget siden åpningen 15. juli og fram til 18. august, som er dato for siste registrering. Det er ikke blitt rapportert om noen uheldig forhold eller problemer i løpet av sesongen.</w:t>
      </w:r>
      <w:r>
        <w:rPr>
          <w:rFonts w:ascii="Times New Roman" w:eastAsia="Times New Roman" w:hAnsi="Times New Roman" w:cs="Times New Roman"/>
        </w:rPr>
        <w:br/>
        <w:t>Ansvarlig: Sigmund Nyborg</w:t>
      </w:r>
    </w:p>
    <w:p w14:paraId="5EE4FF5D"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Brannfjellet: Bra oppmøte i terrenget i år og det er blitt skrevet inn i boka. Veien opp, stien og gapahuken var i bra stand. Mye folk og hunder som har brukt terrenget i år.</w:t>
      </w:r>
      <w:r>
        <w:rPr>
          <w:rFonts w:ascii="Times New Roman" w:eastAsia="Times New Roman" w:hAnsi="Times New Roman" w:cs="Times New Roman"/>
          <w:color w:val="000000"/>
        </w:rPr>
        <w:br/>
        <w:t>Ansvarlig: Einar Tømmerås</w:t>
      </w:r>
    </w:p>
    <w:p w14:paraId="12258DE5"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45C14E60"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 xml:space="preserve">Årsrapport fra mediautvalget </w:t>
      </w:r>
    </w:p>
    <w:p w14:paraId="23E89DF5"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Den nye hjemmesiden fungerer godt, enkel å vedlikeholde. Hjemmesiden og Facebook-siden vår har vært godt besøkt i 2020, og har blitt den viktigste kilden til informasjon. Det har også blitt laget arrangement-sider for prøvene på Facebook, og det har også fungert godt. Kombinasjonen av en velfungerende hjemmeside, Facebook sider og </w:t>
      </w:r>
      <w:proofErr w:type="gramStart"/>
      <w:r>
        <w:rPr>
          <w:rFonts w:ascii="Times New Roman" w:eastAsia="Times New Roman" w:hAnsi="Times New Roman" w:cs="Times New Roman"/>
          <w:color w:val="000000"/>
        </w:rPr>
        <w:t>mail</w:t>
      </w:r>
      <w:proofErr w:type="gramEnd"/>
      <w:r>
        <w:rPr>
          <w:rFonts w:ascii="Times New Roman" w:eastAsia="Times New Roman" w:hAnsi="Times New Roman" w:cs="Times New Roman"/>
          <w:color w:val="000000"/>
        </w:rPr>
        <w:t xml:space="preserve"> gjør at vi føler at vi når frem med informasjon fra klubben. Det er også gledelig å se at medlemmene deler bilder på hjemmesiden gjennom Instagram. Facebook siden blir brukt av alle i styret og utvalg, mens hjemmesiden vært driftet av Odd Rosvoll og Irene Kvalvik</w:t>
      </w:r>
    </w:p>
    <w:p w14:paraId="2E0074C1"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 tillegg sendes det ut viktig info på </w:t>
      </w:r>
      <w:proofErr w:type="gramStart"/>
      <w:r>
        <w:rPr>
          <w:rFonts w:ascii="Times New Roman" w:eastAsia="Times New Roman" w:hAnsi="Times New Roman" w:cs="Times New Roman"/>
          <w:color w:val="000000"/>
        </w:rPr>
        <w:t>mail</w:t>
      </w:r>
      <w:proofErr w:type="gramEnd"/>
      <w:r>
        <w:rPr>
          <w:rFonts w:ascii="Times New Roman" w:eastAsia="Times New Roman" w:hAnsi="Times New Roman" w:cs="Times New Roman"/>
          <w:color w:val="000000"/>
        </w:rPr>
        <w:t xml:space="preserve"> til medlemmene på epost.</w:t>
      </w:r>
    </w:p>
    <w:p w14:paraId="628BE528"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2BE30F97"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Taksering hønsefugl </w:t>
      </w:r>
    </w:p>
    <w:p w14:paraId="40D9E873"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Namdal Fuglehund klubb har ansvaret for taksering av hønsefugl for Statskog.</w:t>
      </w:r>
    </w:p>
    <w:p w14:paraId="02B76065" w14:textId="77777777" w:rsidR="001A3AC7" w:rsidRDefault="00F41525">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De 20 takslinjene foregår i fire kommuner, Steinkjer, Namdalseide, Namsos og Overhalla. Det ble annonsert etter taksører som ville taksere og vi fikk dekt opp 10 linjer i år, noe som resulterte litt for lite kvadrat km for å kunne estimere bestand. Rapport fra Statskog ut fra de takserte linjene var veldig varierende i antall fugl. </w:t>
      </w:r>
      <w:r>
        <w:rPr>
          <w:rFonts w:ascii="Times New Roman" w:eastAsia="Times New Roman" w:hAnsi="Times New Roman" w:cs="Times New Roman"/>
          <w:color w:val="000000"/>
        </w:rPr>
        <w:br/>
        <w:t>Vi har fått bedret kvaliteten og fikk flere til å taksere i år. Nytt for året er at hver enkel taksør fikk tilgang til app på mobilen, å enkelt legge resultatet rett inn.</w:t>
      </w:r>
      <w:r>
        <w:rPr>
          <w:rFonts w:ascii="Times New Roman" w:eastAsia="Times New Roman" w:hAnsi="Times New Roman" w:cs="Times New Roman"/>
          <w:color w:val="000000"/>
        </w:rPr>
        <w:br/>
        <w:t>Bra satt med fugl i Bangdalen.</w:t>
      </w:r>
    </w:p>
    <w:p w14:paraId="4FF9A349" w14:textId="77777777" w:rsidR="001A3AC7" w:rsidRDefault="00F41525">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Det ble trukket 2 jaktkort mellom deltagerne, de heldige var J. Oddvar Lyngve, Erle Nordbotn.</w:t>
      </w:r>
    </w:p>
    <w:p w14:paraId="36FA01E3"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30272E31"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 xml:space="preserve">Sponsorer </w:t>
      </w:r>
    </w:p>
    <w:p w14:paraId="6A23E7A3"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Sponsorutvalget i Namdal Fuglehundklubb fikk med Appetitt i 2020, de bidrar med både hundefôr, lunsjpakker til deltakende hunder, jaktdekken o.l. </w:t>
      </w:r>
      <w:r>
        <w:rPr>
          <w:rFonts w:ascii="Times New Roman" w:eastAsia="Times New Roman" w:hAnsi="Times New Roman" w:cs="Times New Roman"/>
          <w:b/>
          <w:color w:val="000000"/>
        </w:rPr>
        <w:t>Jobbes med ny avtale!</w:t>
      </w:r>
    </w:p>
    <w:p w14:paraId="7E7A503F"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356580A4"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tillegg har vi mottatt premier og effekter fra: Sparebank1, Høylandet Klippotek A/S, Petit Agentur Høylandet, Tyldum Gartneri, Cirkle-K Høylandet, Høylandet Auto, UMAS, Høylandet Kommune, Bjørlia avl og veterinær-stasjon, Norsk revyfaglig senter, G-sport Grong, G-sport Overhalla, Grong Sparebank, KID Namsos, Apotek 1 Overhalla, Apotek 1 Grong, Einar Tømmerås, Namsos Audiosenter, Elverktøy as, Non-Stop, Randi Heggdal, Grannes VVS, Ligård, Hamstad Bakeri, L Johansen, Industrivarer, NAF, Namsen Dyrehospital, Bjørlia avl og veterinærstasjon, Plantasjen, Einar Tømmerås, Namdal hundesenter, Namsos Audiosenter as, Coop Extra Spillum, Coop Extra Namsos, Kiwi, Kine’s Corner, Nava, Bandasjen, Kitch’n, Rema 1000 ullvaren, Elkjøp, Byggern, Felleskjøpet, Buddy, Jernia, Øyvind Johansen, Apotek 1 storsentret, Casa Design, Bohus Namsos, Byggmakker, Synsam, Torgersen, Husquarna, Ole Bruun Olsen, Skin Tonic,  Metro, Englagaard sjokolade, NAMAS Lierne, Matkroken, Liverten 123, Sørlibygg, Nordli Totaktservice, , Namsen Auto, Brønseth blomster, Grong Sparebank, Norway Outdoor, Rosvoll service, Fjellstyrene i Lierne, Vetnet.no Arne J Nikolaisen, Salmar, Aakervik as, Hundegaard, Byggtorget kr.sund, Namsen salmon, Midt-Norsk smådyrkrematorium, Åsnes, Gamebore m.fl.</w:t>
      </w:r>
    </w:p>
    <w:p w14:paraId="1204E1E2"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605A477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Takk for all sponsinga, det er gull verdt for klubben.</w:t>
      </w:r>
    </w:p>
    <w:p w14:paraId="027441BA" w14:textId="77777777" w:rsidR="001A3AC7" w:rsidRDefault="00F41525">
      <w:pPr>
        <w:widowControl/>
        <w:pBdr>
          <w:top w:val="nil"/>
          <w:left w:val="nil"/>
          <w:bottom w:val="nil"/>
          <w:right w:val="nil"/>
          <w:between w:val="nil"/>
        </w:pBdr>
        <w:tabs>
          <w:tab w:val="left" w:pos="7760"/>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410A3777" w14:textId="77777777" w:rsidR="001A3AC7" w:rsidRDefault="001A3AC7">
      <w:pPr>
        <w:widowControl/>
        <w:pBdr>
          <w:top w:val="nil"/>
          <w:left w:val="nil"/>
          <w:bottom w:val="nil"/>
          <w:right w:val="nil"/>
          <w:between w:val="nil"/>
        </w:pBdr>
        <w:jc w:val="both"/>
        <w:rPr>
          <w:rFonts w:ascii="Times New Roman" w:eastAsia="Times New Roman" w:hAnsi="Times New Roman" w:cs="Times New Roman"/>
          <w:b/>
          <w:color w:val="000000"/>
        </w:rPr>
      </w:pPr>
    </w:p>
    <w:p w14:paraId="3FFEA13B" w14:textId="77777777" w:rsidR="001A3AC7" w:rsidRDefault="00F41525">
      <w:pPr>
        <w:widowControl/>
        <w:pBdr>
          <w:top w:val="nil"/>
          <w:left w:val="nil"/>
          <w:bottom w:val="nil"/>
          <w:right w:val="nil"/>
          <w:between w:val="nil"/>
        </w:pBdr>
        <w:spacing w:after="160"/>
        <w:rPr>
          <w:rFonts w:ascii="Times New Roman" w:eastAsia="Times New Roman" w:hAnsi="Times New Roman" w:cs="Times New Roman"/>
          <w:b/>
          <w:color w:val="000000"/>
        </w:rPr>
      </w:pPr>
      <w:r>
        <w:rPr>
          <w:rFonts w:ascii="Times New Roman" w:eastAsia="Times New Roman" w:hAnsi="Times New Roman" w:cs="Times New Roman"/>
          <w:b/>
          <w:color w:val="000000"/>
        </w:rPr>
        <w:t>SAK 3: STYRETS FORSLAG TIL ARBEIDSPROGRAM FOR 2021:</w:t>
      </w:r>
    </w:p>
    <w:p w14:paraId="267C2C7A"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Klubbmesterskap, Steinfjellet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13.Februar</w:t>
      </w:r>
      <w:r>
        <w:rPr>
          <w:rFonts w:ascii="Times New Roman" w:eastAsia="Times New Roman" w:hAnsi="Times New Roman" w:cs="Times New Roman"/>
          <w:color w:val="000000"/>
        </w:rPr>
        <w:br/>
        <w:t>Ung med Hund</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13-14.Februar</w:t>
      </w:r>
    </w:p>
    <w:p w14:paraId="04C30836"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 xml:space="preserve">Namdalsprøven, Lifjellet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19.-20.-21.Mars</w:t>
      </w:r>
      <w:r>
        <w:rPr>
          <w:rFonts w:ascii="Times New Roman" w:eastAsia="Times New Roman" w:hAnsi="Times New Roman" w:cs="Times New Roman"/>
          <w:color w:val="000000"/>
        </w:rPr>
        <w:br/>
        <w:t>Lifjellprøven, Lifjellet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9.-10.-11.april </w:t>
      </w:r>
      <w:r>
        <w:rPr>
          <w:rFonts w:ascii="Times New Roman" w:eastAsia="Times New Roman" w:hAnsi="Times New Roman" w:cs="Times New Roman"/>
          <w:color w:val="000000"/>
        </w:rPr>
        <w:tab/>
      </w:r>
    </w:p>
    <w:p w14:paraId="491EA275"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color w:val="000000"/>
        </w:rPr>
        <w:t>Valp/Appell/Apportkurs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april/mai (Annonseres) </w:t>
      </w:r>
      <w:r>
        <w:rPr>
          <w:rFonts w:ascii="Times New Roman" w:eastAsia="Times New Roman" w:hAnsi="Times New Roman" w:cs="Times New Roman"/>
          <w:color w:val="000000"/>
        </w:rPr>
        <w:tab/>
        <w:t xml:space="preserve"> </w:t>
      </w:r>
    </w:p>
    <w:p w14:paraId="374B4E1A"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 xml:space="preserve">Namdals </w:t>
      </w:r>
      <w:proofErr w:type="gramStart"/>
      <w:r>
        <w:rPr>
          <w:rFonts w:ascii="Times New Roman" w:eastAsia="Times New Roman" w:hAnsi="Times New Roman" w:cs="Times New Roman"/>
          <w:color w:val="000000"/>
        </w:rPr>
        <w:t>utstillinga,Bangsund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15.Mai</w:t>
      </w:r>
      <w:proofErr w:type="gramEnd"/>
      <w:r>
        <w:rPr>
          <w:rFonts w:ascii="Times New Roman" w:eastAsia="Times New Roman" w:hAnsi="Times New Roman" w:cs="Times New Roman"/>
          <w:color w:val="000000"/>
        </w:rPr>
        <w:br/>
        <w:t>17 mai tog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17.Mai</w:t>
      </w:r>
    </w:p>
    <w:p w14:paraId="5F000EFD"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bookmarkStart w:id="4" w:name="_2et92p0" w:colFirst="0" w:colLast="0"/>
      <w:bookmarkEnd w:id="4"/>
      <w:r>
        <w:rPr>
          <w:rFonts w:ascii="Times New Roman" w:eastAsia="Times New Roman" w:hAnsi="Times New Roman" w:cs="Times New Roman"/>
          <w:color w:val="000000"/>
        </w:rPr>
        <w:t>Apportprøve på Langvassmoen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10.-11.juli</w:t>
      </w:r>
      <w:r>
        <w:rPr>
          <w:rFonts w:ascii="Times New Roman" w:eastAsia="Times New Roman" w:hAnsi="Times New Roman" w:cs="Times New Roman"/>
          <w:color w:val="000000"/>
        </w:rPr>
        <w:br/>
        <w:t>Duecup-Klubbmesterskap</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3.Juli</w:t>
      </w:r>
      <w:r>
        <w:rPr>
          <w:rFonts w:ascii="Times New Roman" w:eastAsia="Times New Roman" w:hAnsi="Times New Roman" w:cs="Times New Roman"/>
          <w:color w:val="000000"/>
        </w:rPr>
        <w:br/>
        <w:t>Hund/Sau dressur. Overhalla, Rørvik og Harran</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juni/juli/august (Annonseres)  </w:t>
      </w:r>
    </w:p>
    <w:p w14:paraId="204BEE0F" w14:textId="77777777"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Taksering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1.-19.august </w:t>
      </w:r>
    </w:p>
    <w:p w14:paraId="1BF86961" w14:textId="77777777"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Treningsterreng, Brannfjellet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fra 1. August</w:t>
      </w:r>
    </w:p>
    <w:p w14:paraId="23EF5CFF" w14:textId="77777777" w:rsidR="001A3AC7" w:rsidRDefault="00F41525">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Treningsterreng, Grønndalstunet</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Fra.15.juli          </w:t>
      </w:r>
      <w:r>
        <w:rPr>
          <w:rFonts w:ascii="Times New Roman" w:eastAsia="Times New Roman" w:hAnsi="Times New Roman" w:cs="Times New Roman"/>
          <w:color w:val="000000"/>
        </w:rPr>
        <w:br/>
        <w:t>Høyfjelltrening m/instruktør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1.August (Annonseres)</w:t>
      </w:r>
    </w:p>
    <w:p w14:paraId="30CF634D"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Snåsaprøven fullkombinert mot høyfjell, Lurudalen</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20.-21.-22.august </w:t>
      </w:r>
    </w:p>
    <w:p w14:paraId="1F215173"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Skogfugl og fullkombinertprøve,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31.aug-01.september</w:t>
      </w:r>
      <w:r>
        <w:rPr>
          <w:rFonts w:ascii="Times New Roman" w:eastAsia="Times New Roman" w:hAnsi="Times New Roman" w:cs="Times New Roman"/>
          <w:color w:val="000000"/>
        </w:rPr>
        <w:br/>
        <w:t>Lavlandstrening m/ instruktør, Nærøy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Oktober (Annonseres)</w:t>
      </w:r>
    </w:p>
    <w:p w14:paraId="5C3E5F66"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Seinhøstprøven, Tunnsjøn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9.-10.Oktober </w:t>
      </w:r>
    </w:p>
    <w:p w14:paraId="5FDEB5DA"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Lavlandprøven, Nyheim, Nærøy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22.-23.-24.Oktober</w:t>
      </w:r>
      <w:r>
        <w:rPr>
          <w:rFonts w:ascii="Times New Roman" w:eastAsia="Times New Roman" w:hAnsi="Times New Roman" w:cs="Times New Roman"/>
          <w:color w:val="000000"/>
        </w:rPr>
        <w:br/>
        <w:t>Ung med hund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November</w:t>
      </w:r>
      <w:proofErr w:type="gramEnd"/>
      <w:r>
        <w:rPr>
          <w:rFonts w:ascii="Times New Roman" w:eastAsia="Times New Roman" w:hAnsi="Times New Roman" w:cs="Times New Roman"/>
          <w:color w:val="000000"/>
        </w:rPr>
        <w:t xml:space="preserve"> (Annonseres)</w:t>
      </w:r>
    </w:p>
    <w:p w14:paraId="7DF35850" w14:textId="77777777" w:rsidR="001A3AC7" w:rsidRDefault="00F41525">
      <w:pPr>
        <w:widowControl/>
        <w:pBdr>
          <w:top w:val="nil"/>
          <w:left w:val="nil"/>
          <w:bottom w:val="nil"/>
          <w:right w:val="nil"/>
          <w:between w:val="nil"/>
        </w:pBdr>
        <w:jc w:val="both"/>
        <w:rPr>
          <w:rFonts w:ascii="Calibri" w:eastAsia="Calibri" w:hAnsi="Calibri" w:cs="Calibri"/>
          <w:color w:val="000000"/>
          <w:sz w:val="22"/>
          <w:szCs w:val="22"/>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7B8FF962"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4. REGNSKAP</w:t>
      </w:r>
    </w:p>
    <w:p w14:paraId="5D5F1C69"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Papirer vil bli delt ut på møtet.</w:t>
      </w:r>
    </w:p>
    <w:p w14:paraId="24D1D312"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209B14BC" w14:textId="77777777" w:rsidR="001A3AC7" w:rsidRDefault="00F41525">
      <w:pPr>
        <w:widowControl/>
        <w:pBdr>
          <w:top w:val="nil"/>
          <w:left w:val="nil"/>
          <w:bottom w:val="nil"/>
          <w:right w:val="nil"/>
          <w:between w:val="nil"/>
        </w:pBdr>
        <w:rPr>
          <w:rFonts w:ascii="Calibri" w:eastAsia="Calibri" w:hAnsi="Calibri" w:cs="Calibri"/>
          <w:color w:val="000000"/>
          <w:sz w:val="22"/>
          <w:szCs w:val="22"/>
        </w:rPr>
      </w:pPr>
      <w:r>
        <w:rPr>
          <w:rFonts w:ascii="Times New Roman" w:eastAsia="Times New Roman" w:hAnsi="Times New Roman" w:cs="Times New Roman"/>
          <w:b/>
          <w:color w:val="000000"/>
        </w:rPr>
        <w:t>5. MEDLEMSKONTINGENTEN, Uforandret, godkjent</w:t>
      </w:r>
    </w:p>
    <w:p w14:paraId="787736CD" w14:textId="77777777" w:rsidR="001A3AC7" w:rsidRDefault="001A3AC7">
      <w:pPr>
        <w:widowControl/>
        <w:pBdr>
          <w:top w:val="nil"/>
          <w:left w:val="nil"/>
          <w:bottom w:val="nil"/>
          <w:right w:val="nil"/>
          <w:between w:val="nil"/>
        </w:pBdr>
        <w:rPr>
          <w:rFonts w:ascii="Times New Roman" w:eastAsia="Times New Roman" w:hAnsi="Times New Roman" w:cs="Times New Roman"/>
          <w:color w:val="000000"/>
        </w:rPr>
      </w:pPr>
    </w:p>
    <w:p w14:paraId="107E53C2"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STYRETS BUDSJETTFORSLAG </w:t>
      </w:r>
    </w:p>
    <w:p w14:paraId="595FE190"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Papirer vil bli delt utpå møtet.</w:t>
      </w:r>
    </w:p>
    <w:p w14:paraId="4E5D31F8" w14:textId="77777777" w:rsidR="001A3AC7" w:rsidRDefault="001A3AC7">
      <w:pPr>
        <w:widowControl/>
        <w:pBdr>
          <w:top w:val="nil"/>
          <w:left w:val="nil"/>
          <w:bottom w:val="nil"/>
          <w:right w:val="nil"/>
          <w:between w:val="nil"/>
        </w:pBdr>
        <w:rPr>
          <w:rFonts w:ascii="Times New Roman" w:eastAsia="Times New Roman" w:hAnsi="Times New Roman" w:cs="Times New Roman"/>
          <w:b/>
          <w:color w:val="000000"/>
        </w:rPr>
      </w:pPr>
    </w:p>
    <w:p w14:paraId="6852DD12"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7. STYRETS FORSLAG</w:t>
      </w:r>
    </w:p>
    <w:p w14:paraId="4DF7DD8B" w14:textId="77777777" w:rsidR="001A3AC7" w:rsidRDefault="00F4152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38FB0DD0"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8. INNKOMNE FORSLAG</w:t>
      </w:r>
    </w:p>
    <w:p w14:paraId="124DC91F" w14:textId="77777777" w:rsidR="001A3AC7" w:rsidRDefault="00F41525">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7E3924D8" w14:textId="18D764D4" w:rsidR="00487A47" w:rsidRPr="00487A47" w:rsidRDefault="00F41525" w:rsidP="00487A47">
      <w:pPr>
        <w:rPr>
          <w:rFonts w:ascii="Times New Roman" w:hAnsi="Times New Roman"/>
          <w:b/>
          <w:bCs/>
        </w:rPr>
      </w:pPr>
      <w:r w:rsidRPr="00487A47">
        <w:rPr>
          <w:rFonts w:ascii="Times New Roman" w:eastAsia="Times New Roman" w:hAnsi="Times New Roman" w:cs="Times New Roman"/>
          <w:b/>
          <w:bCs/>
          <w:color w:val="000000"/>
        </w:rPr>
        <w:t> </w:t>
      </w:r>
      <w:r w:rsidR="00487A47" w:rsidRPr="00487A47">
        <w:rPr>
          <w:rFonts w:ascii="Times New Roman" w:eastAsia="Times New Roman" w:hAnsi="Times New Roman" w:cs="Times New Roman"/>
          <w:b/>
          <w:bCs/>
          <w:color w:val="000000"/>
        </w:rPr>
        <w:t>9.</w:t>
      </w:r>
      <w:r w:rsidR="00487A47">
        <w:rPr>
          <w:rFonts w:ascii="Times New Roman" w:eastAsia="Times New Roman" w:hAnsi="Times New Roman" w:cs="Times New Roman"/>
          <w:b/>
          <w:bCs/>
          <w:color w:val="000000"/>
        </w:rPr>
        <w:t xml:space="preserve"> </w:t>
      </w:r>
      <w:r w:rsidR="00487A47" w:rsidRPr="00487A47">
        <w:rPr>
          <w:rFonts w:ascii="Times New Roman" w:eastAsia="Times New Roman" w:hAnsi="Times New Roman"/>
          <w:b/>
          <w:bCs/>
        </w:rPr>
        <w:t>VALG 2021</w:t>
      </w:r>
    </w:p>
    <w:p w14:paraId="7147706C" w14:textId="77777777" w:rsidR="00487A47" w:rsidRPr="00464378" w:rsidRDefault="00487A47" w:rsidP="00487A47">
      <w:pPr>
        <w:rPr>
          <w:rFonts w:ascii="Times New Roman" w:hAnsi="Times New Roman"/>
        </w:rPr>
      </w:pPr>
      <w:r w:rsidRPr="00464378">
        <w:rPr>
          <w:rFonts w:ascii="Times New Roman" w:eastAsia="Times New Roman" w:hAnsi="Times New Roman"/>
          <w:b/>
        </w:rPr>
        <w:t xml:space="preserve">Styresammensetting – valgkomitéens innstilling. </w:t>
      </w:r>
    </w:p>
    <w:p w14:paraId="5CB0C61C" w14:textId="77777777" w:rsidR="00487A47" w:rsidRPr="00464378" w:rsidRDefault="00487A47" w:rsidP="00487A47">
      <w:pPr>
        <w:rPr>
          <w:rFonts w:ascii="Times New Roman" w:eastAsia="Times New Roman" w:hAnsi="Times New Roman"/>
          <w:b/>
        </w:rPr>
      </w:pPr>
    </w:p>
    <w:p w14:paraId="04AD0926" w14:textId="77777777" w:rsidR="00487A47" w:rsidRPr="00464378" w:rsidRDefault="00487A47" w:rsidP="00487A47">
      <w:pPr>
        <w:tabs>
          <w:tab w:val="left" w:pos="1470"/>
        </w:tabs>
        <w:rPr>
          <w:rFonts w:ascii="Times New Roman" w:eastAsia="Times New Roman" w:hAnsi="Times New Roman"/>
        </w:rPr>
      </w:pPr>
    </w:p>
    <w:tbl>
      <w:tblPr>
        <w:tblW w:w="9096" w:type="dxa"/>
        <w:tblInd w:w="-34" w:type="dxa"/>
        <w:tblCellMar>
          <w:left w:w="10" w:type="dxa"/>
          <w:right w:w="10" w:type="dxa"/>
        </w:tblCellMar>
        <w:tblLook w:val="04A0" w:firstRow="1" w:lastRow="0" w:firstColumn="1" w:lastColumn="0" w:noHBand="0" w:noVBand="1"/>
      </w:tblPr>
      <w:tblGrid>
        <w:gridCol w:w="2694"/>
        <w:gridCol w:w="3381"/>
        <w:gridCol w:w="3021"/>
      </w:tblGrid>
      <w:tr w:rsidR="00487A47" w:rsidRPr="00464378" w14:paraId="4EF0708E" w14:textId="77777777" w:rsidTr="00C42D50">
        <w:trPr>
          <w:trHeight w:val="29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BCA2" w14:textId="77777777" w:rsidR="00487A47" w:rsidRPr="00464378" w:rsidRDefault="00487A47" w:rsidP="00C42D50">
            <w:pPr>
              <w:rPr>
                <w:rFonts w:ascii="Times New Roman" w:eastAsia="Times New Roman" w:hAnsi="Times New Roman"/>
                <w:b/>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9E24"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BEB1"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Innstilles til</w:t>
            </w:r>
          </w:p>
        </w:tc>
      </w:tr>
      <w:tr w:rsidR="00487A47" w:rsidRPr="00464378" w14:paraId="5CEB4854" w14:textId="77777777" w:rsidTr="00C42D50">
        <w:trPr>
          <w:trHeight w:val="8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D2C5"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Inger Lise Brøndbo Kjølstad</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4D1F2"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 som leder</w:t>
            </w:r>
          </w:p>
          <w:p w14:paraId="5AC6E67D"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1 år igjen som styremedlem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1E62"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Leder, 1 år</w:t>
            </w:r>
          </w:p>
        </w:tc>
      </w:tr>
      <w:tr w:rsidR="00487A47" w:rsidRPr="00464378" w14:paraId="1872AF76" w14:textId="77777777" w:rsidTr="00C42D50">
        <w:trPr>
          <w:trHeight w:val="55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2973B"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Odd Rosvoll</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8EAC"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i 2021 som nestleder</w:t>
            </w:r>
          </w:p>
          <w:p w14:paraId="025E26F8"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1 år igjen som styremedlem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99A55" w14:textId="77777777" w:rsidR="00487A47" w:rsidRPr="00464378" w:rsidRDefault="00487A47" w:rsidP="00C42D50">
            <w:pPr>
              <w:rPr>
                <w:rFonts w:ascii="Times New Roman" w:eastAsia="Times New Roman" w:hAnsi="Times New Roman"/>
                <w:color w:val="000000" w:themeColor="text1"/>
              </w:rPr>
            </w:pPr>
            <w:r w:rsidRPr="00464378">
              <w:rPr>
                <w:rFonts w:ascii="Times New Roman" w:eastAsia="Times New Roman" w:hAnsi="Times New Roman"/>
                <w:color w:val="000000" w:themeColor="text1"/>
              </w:rPr>
              <w:t>Nestleder, 1 år</w:t>
            </w:r>
          </w:p>
        </w:tc>
      </w:tr>
      <w:tr w:rsidR="00487A47" w:rsidRPr="00464378" w14:paraId="387B7C25" w14:textId="77777777" w:rsidTr="00C42D50">
        <w:trPr>
          <w:trHeight w:val="56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00BC"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Daniel Berntsen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EEFB"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70659"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Styremedlem, 2 år</w:t>
            </w:r>
          </w:p>
        </w:tc>
      </w:tr>
      <w:tr w:rsidR="00487A47" w:rsidRPr="00464378" w14:paraId="3A12782A" w14:textId="77777777" w:rsidTr="00C42D50">
        <w:trPr>
          <w:trHeight w:val="5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5BFF" w14:textId="77777777" w:rsidR="00487A47" w:rsidRPr="00464378" w:rsidRDefault="00487A47" w:rsidP="00C42D50">
            <w:pPr>
              <w:rPr>
                <w:rFonts w:ascii="Times New Roman" w:hAnsi="Times New Roman"/>
              </w:rPr>
            </w:pPr>
            <w:r w:rsidRPr="00464378">
              <w:rPr>
                <w:rFonts w:ascii="Times New Roman" w:hAnsi="Times New Roman"/>
              </w:rPr>
              <w:t>Svein Erik Kjølstad</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44D8F"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02D9C" w14:textId="77777777" w:rsidR="00487A47" w:rsidRPr="00464378" w:rsidRDefault="00487A47" w:rsidP="00C42D50">
            <w:pPr>
              <w:rPr>
                <w:rFonts w:ascii="Times New Roman" w:hAnsi="Times New Roman"/>
              </w:rPr>
            </w:pPr>
            <w:r w:rsidRPr="00464378">
              <w:rPr>
                <w:rFonts w:ascii="Times New Roman" w:eastAsia="Times New Roman" w:hAnsi="Times New Roman"/>
              </w:rPr>
              <w:t>Styremedlem, 1 år</w:t>
            </w:r>
          </w:p>
        </w:tc>
      </w:tr>
      <w:tr w:rsidR="00487A47" w:rsidRPr="00464378" w14:paraId="09655FF8" w14:textId="77777777" w:rsidTr="00C42D50">
        <w:trPr>
          <w:trHeight w:val="56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A977" w14:textId="77777777" w:rsidR="00487A47" w:rsidRPr="00464378" w:rsidRDefault="00487A47" w:rsidP="00C42D50">
            <w:pPr>
              <w:rPr>
                <w:rFonts w:ascii="Times New Roman" w:hAnsi="Times New Roman"/>
              </w:rPr>
            </w:pPr>
            <w:r w:rsidRPr="00464378">
              <w:rPr>
                <w:rFonts w:ascii="Times New Roman" w:hAnsi="Times New Roman"/>
              </w:rPr>
              <w:t>Marthe Langlie</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1BA4"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1B27" w14:textId="77777777" w:rsidR="00487A47" w:rsidRPr="00464378" w:rsidRDefault="00487A47" w:rsidP="00C42D50">
            <w:pPr>
              <w:rPr>
                <w:rFonts w:ascii="Times New Roman" w:hAnsi="Times New Roman"/>
              </w:rPr>
            </w:pPr>
            <w:r w:rsidRPr="00464378">
              <w:rPr>
                <w:rFonts w:ascii="Times New Roman" w:hAnsi="Times New Roman"/>
              </w:rPr>
              <w:t>Styremedlem/kasserer, 2 år</w:t>
            </w:r>
          </w:p>
        </w:tc>
      </w:tr>
      <w:tr w:rsidR="00487A47" w:rsidRPr="00464378" w14:paraId="287FEBEF" w14:textId="77777777" w:rsidTr="00C42D50">
        <w:trPr>
          <w:trHeight w:val="70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F546F"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Irene Kvalvik</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6F329"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635F"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Vara/sekretær, 1 år</w:t>
            </w:r>
          </w:p>
        </w:tc>
      </w:tr>
      <w:tr w:rsidR="00487A47" w:rsidRPr="00464378" w14:paraId="72473499" w14:textId="77777777" w:rsidTr="00C42D50">
        <w:trPr>
          <w:trHeight w:val="6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B010C"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Trine Elisabeth Kaldahl</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FF4D" w14:textId="77777777" w:rsidR="00487A47" w:rsidRPr="00464378" w:rsidRDefault="00487A47" w:rsidP="00C42D50">
            <w:pPr>
              <w:rPr>
                <w:rFonts w:ascii="Times New Roman" w:eastAsia="Times New Roman" w:hAnsi="Times New Roman"/>
                <w:color w:val="000000" w:themeColor="text1"/>
              </w:rPr>
            </w:pPr>
            <w:r w:rsidRPr="00464378">
              <w:rPr>
                <w:rFonts w:ascii="Times New Roman" w:eastAsia="Times New Roman" w:hAnsi="Times New Roman"/>
                <w:color w:val="000000" w:themeColor="text1"/>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13ED"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Vara, 1 år</w:t>
            </w:r>
          </w:p>
        </w:tc>
      </w:tr>
    </w:tbl>
    <w:p w14:paraId="30B9D90E" w14:textId="77777777" w:rsidR="00487A47" w:rsidRPr="00464378" w:rsidRDefault="00487A47" w:rsidP="00487A47">
      <w:pPr>
        <w:rPr>
          <w:rFonts w:ascii="Times New Roman" w:eastAsia="Times New Roman" w:hAnsi="Times New Roman"/>
          <w:b/>
        </w:rPr>
      </w:pPr>
    </w:p>
    <w:p w14:paraId="64C8B125" w14:textId="77777777" w:rsidR="00487A47" w:rsidRPr="00464378" w:rsidRDefault="00487A47" w:rsidP="00487A47">
      <w:pPr>
        <w:rPr>
          <w:rFonts w:ascii="Times New Roman" w:hAnsi="Times New Roman"/>
        </w:rPr>
      </w:pPr>
      <w:r w:rsidRPr="00464378">
        <w:rPr>
          <w:rFonts w:ascii="Times New Roman" w:eastAsia="Times New Roman" w:hAnsi="Times New Roman"/>
          <w:b/>
        </w:rPr>
        <w:t xml:space="preserve">Valgkomité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487A47" w:rsidRPr="00464378" w14:paraId="7DD03900"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C817" w14:textId="77777777" w:rsidR="00487A47" w:rsidRPr="00464378" w:rsidRDefault="00487A47" w:rsidP="00C42D50">
            <w:pPr>
              <w:rPr>
                <w:rFonts w:ascii="Times New Roman" w:eastAsia="Times New Roman" w:hAnsi="Times New Roman"/>
                <w:b/>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C033"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0D98"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Innstilles til</w:t>
            </w:r>
          </w:p>
        </w:tc>
      </w:tr>
      <w:tr w:rsidR="00487A47" w:rsidRPr="00464378" w14:paraId="18AF8045"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7C02E"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Kristin Romundstad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7AA7"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Leder 2022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3F9F" w14:textId="77777777" w:rsidR="00487A47" w:rsidRPr="00464378" w:rsidRDefault="00487A47" w:rsidP="00C42D50">
            <w:pPr>
              <w:rPr>
                <w:rFonts w:ascii="Times New Roman" w:eastAsia="Times New Roman" w:hAnsi="Times New Roman"/>
              </w:rPr>
            </w:pPr>
          </w:p>
        </w:tc>
      </w:tr>
      <w:tr w:rsidR="00487A47" w:rsidRPr="00464378" w14:paraId="161FEBFC"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91D0"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Rune Kristian Grongstad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9B9F"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Leder 2023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51268" w14:textId="77777777" w:rsidR="00487A47" w:rsidRPr="00464378" w:rsidRDefault="00487A47" w:rsidP="00C42D50">
            <w:pPr>
              <w:rPr>
                <w:rFonts w:ascii="Times New Roman" w:eastAsia="Times New Roman" w:hAnsi="Times New Roman"/>
              </w:rPr>
            </w:pPr>
          </w:p>
        </w:tc>
      </w:tr>
      <w:tr w:rsidR="00487A47" w:rsidRPr="00464378" w14:paraId="42E4F559"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CF1F8" w14:textId="77777777" w:rsidR="00487A47" w:rsidRPr="00464378" w:rsidRDefault="00487A47" w:rsidP="00C42D50">
            <w:pPr>
              <w:rPr>
                <w:rFonts w:ascii="Times New Roman" w:hAnsi="Times New Roman"/>
              </w:rPr>
            </w:pPr>
            <w:r w:rsidRPr="00464378">
              <w:rPr>
                <w:rFonts w:ascii="Times New Roman" w:hAnsi="Times New Roman"/>
              </w:rPr>
              <w:t>Åse Rosten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A59D"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Leder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4ECE"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Valgkomite for 3 år</w:t>
            </w:r>
          </w:p>
        </w:tc>
      </w:tr>
      <w:tr w:rsidR="00487A47" w:rsidRPr="00464378" w14:paraId="0A008A38"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403B" w14:textId="77777777" w:rsidR="00487A47" w:rsidRPr="00464378" w:rsidRDefault="00487A47" w:rsidP="00C42D50">
            <w:pPr>
              <w:rPr>
                <w:rFonts w:ascii="Times New Roman" w:hAnsi="Times New Roman"/>
                <w:shd w:val="clear" w:color="auto" w:fill="FFFFFF"/>
              </w:rPr>
            </w:pPr>
            <w:r w:rsidRPr="00464378">
              <w:rPr>
                <w:rFonts w:ascii="Times New Roman" w:hAnsi="Times New Roman"/>
                <w:shd w:val="clear" w:color="auto" w:fill="FFFFFF"/>
              </w:rPr>
              <w:lastRenderedPageBreak/>
              <w:t>Mona Aakervik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FCAA" w14:textId="77777777" w:rsidR="00487A47" w:rsidRPr="00464378" w:rsidRDefault="00487A47" w:rsidP="00C42D50">
            <w:pPr>
              <w:rPr>
                <w:rFonts w:ascii="Times New Roman" w:hAnsi="Times New Roman"/>
                <w:shd w:val="clear" w:color="auto" w:fill="FFFFFF"/>
              </w:rPr>
            </w:pPr>
            <w:r w:rsidRPr="00464378">
              <w:rPr>
                <w:rFonts w:ascii="Times New Roman" w:hAnsi="Times New Roman"/>
                <w:shd w:val="clear" w:color="auto" w:fill="FFFFFF"/>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C871"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Varamedlem 1 år</w:t>
            </w:r>
          </w:p>
        </w:tc>
      </w:tr>
    </w:tbl>
    <w:p w14:paraId="51C340DD" w14:textId="77777777" w:rsidR="00487A47" w:rsidRPr="00464378" w:rsidRDefault="00487A47" w:rsidP="00487A47">
      <w:pPr>
        <w:rPr>
          <w:rFonts w:ascii="Times New Roman" w:eastAsia="Times New Roman" w:hAnsi="Times New Roman"/>
          <w:b/>
        </w:rPr>
      </w:pPr>
    </w:p>
    <w:p w14:paraId="4A9C32CE" w14:textId="77777777" w:rsidR="00487A47" w:rsidRPr="00464378" w:rsidRDefault="00487A47" w:rsidP="00487A47">
      <w:pPr>
        <w:rPr>
          <w:rFonts w:ascii="Times New Roman" w:eastAsia="Times New Roman" w:hAnsi="Times New Roman"/>
          <w:b/>
        </w:rPr>
      </w:pPr>
      <w:r w:rsidRPr="00464378">
        <w:rPr>
          <w:rFonts w:ascii="Times New Roman" w:eastAsia="Times New Roman" w:hAnsi="Times New Roman"/>
          <w:b/>
        </w:rPr>
        <w:t xml:space="preserve">Revisorer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487A47" w:rsidRPr="00464378" w14:paraId="21D745A0"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DE7A" w14:textId="77777777" w:rsidR="00487A47" w:rsidRPr="00464378" w:rsidRDefault="00487A47" w:rsidP="00C42D50">
            <w:pPr>
              <w:rPr>
                <w:rFonts w:ascii="Times New Roman" w:eastAsia="Times New Roman" w:hAnsi="Times New Roman"/>
                <w:b/>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DFC3"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15D4" w14:textId="77777777" w:rsidR="00487A47" w:rsidRPr="00464378" w:rsidRDefault="00487A47" w:rsidP="00C42D50">
            <w:pPr>
              <w:rPr>
                <w:rFonts w:ascii="Times New Roman" w:eastAsia="Times New Roman" w:hAnsi="Times New Roman"/>
                <w:b/>
              </w:rPr>
            </w:pPr>
            <w:r w:rsidRPr="00464378">
              <w:rPr>
                <w:rFonts w:ascii="Times New Roman" w:eastAsia="Times New Roman" w:hAnsi="Times New Roman"/>
                <w:b/>
              </w:rPr>
              <w:t>Innstilles til</w:t>
            </w:r>
          </w:p>
        </w:tc>
      </w:tr>
      <w:tr w:rsidR="00487A47" w:rsidRPr="00464378" w14:paraId="4B0154E7"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DC45"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Kjell Morten Nynes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3867"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B27E"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Revisor 2 år</w:t>
            </w:r>
          </w:p>
        </w:tc>
      </w:tr>
      <w:tr w:rsidR="00487A47" w:rsidRPr="00464378" w14:paraId="605ED396"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3068D"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Oddveig Mæhla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F0087"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0274" w14:textId="77777777" w:rsidR="00487A47" w:rsidRPr="00464378" w:rsidRDefault="00487A47" w:rsidP="00C42D50">
            <w:pPr>
              <w:rPr>
                <w:rFonts w:ascii="Times New Roman" w:eastAsia="Times New Roman" w:hAnsi="Times New Roman"/>
              </w:rPr>
            </w:pPr>
            <w:r w:rsidRPr="00464378">
              <w:rPr>
                <w:rFonts w:ascii="Times New Roman" w:eastAsia="Times New Roman" w:hAnsi="Times New Roman"/>
              </w:rPr>
              <w:t>Revisor 1 år</w:t>
            </w:r>
          </w:p>
        </w:tc>
      </w:tr>
    </w:tbl>
    <w:p w14:paraId="57BADD2E" w14:textId="30E80B38" w:rsidR="001A3AC7" w:rsidRDefault="001A3AC7">
      <w:pPr>
        <w:widowControl/>
        <w:pBdr>
          <w:top w:val="nil"/>
          <w:left w:val="nil"/>
          <w:bottom w:val="nil"/>
          <w:right w:val="nil"/>
          <w:between w:val="nil"/>
        </w:pBdr>
        <w:spacing w:after="160"/>
        <w:rPr>
          <w:rFonts w:ascii="Calibri" w:eastAsia="Calibri" w:hAnsi="Calibri" w:cs="Calibri"/>
          <w:color w:val="000000"/>
          <w:sz w:val="22"/>
          <w:szCs w:val="22"/>
        </w:rPr>
      </w:pPr>
    </w:p>
    <w:sectPr w:rsidR="001A3AC7">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3303"/>
    <w:multiLevelType w:val="multilevel"/>
    <w:tmpl w:val="5218DE18"/>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firstLine="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firstLine="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firstLine="0"/>
      </w:pPr>
    </w:lvl>
  </w:abstractNum>
  <w:abstractNum w:abstractNumId="1" w15:restartNumberingAfterBreak="0">
    <w:nsid w:val="10C91677"/>
    <w:multiLevelType w:val="multilevel"/>
    <w:tmpl w:val="195E8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05009A"/>
    <w:multiLevelType w:val="multilevel"/>
    <w:tmpl w:val="6AD87A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firstLine="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firstLine="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C7"/>
    <w:rsid w:val="001A3AC7"/>
    <w:rsid w:val="00487A47"/>
    <w:rsid w:val="00F415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7284"/>
  <w15:docId w15:val="{A4AC5682-9BE5-429B-9A18-D692D631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nb-NO" w:eastAsia="nb-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dalfh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3208</Words>
  <Characters>17008</Characters>
  <Application>Microsoft Office Word</Application>
  <DocSecurity>0</DocSecurity>
  <Lines>141</Lines>
  <Paragraphs>40</Paragraphs>
  <ScaleCrop>false</ScaleCrop>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Rosvoll</dc:creator>
  <cp:lastModifiedBy>Odd Rosvoll</cp:lastModifiedBy>
  <cp:revision>3</cp:revision>
  <dcterms:created xsi:type="dcterms:W3CDTF">2021-02-09T14:09:00Z</dcterms:created>
  <dcterms:modified xsi:type="dcterms:W3CDTF">2021-02-09T14:15:00Z</dcterms:modified>
</cp:coreProperties>
</file>